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8C1B" w14:textId="2CF934B7" w:rsidR="004C0FDB" w:rsidRPr="00574567" w:rsidRDefault="0071553A" w:rsidP="004C0FDB">
      <w:pPr>
        <w:pStyle w:val="Title"/>
        <w:spacing w:line="360" w:lineRule="auto"/>
        <w:rPr>
          <w:rFonts w:cs="Arial"/>
          <w:szCs w:val="24"/>
          <w:u w:val="single"/>
        </w:rPr>
      </w:pPr>
      <w:r w:rsidRPr="00574567">
        <w:rPr>
          <w:rFonts w:cs="Arial"/>
          <w:szCs w:val="24"/>
          <w:u w:val="single"/>
        </w:rPr>
        <w:t xml:space="preserve">Αίτηση για </w:t>
      </w:r>
      <w:r w:rsidR="00735450" w:rsidRPr="00574567">
        <w:rPr>
          <w:rFonts w:cs="Arial"/>
          <w:szCs w:val="24"/>
          <w:u w:val="single"/>
        </w:rPr>
        <w:t xml:space="preserve">το </w:t>
      </w:r>
      <w:bookmarkStart w:id="0" w:name="_Hlk148970217"/>
      <w:r w:rsidR="004C0FDB" w:rsidRPr="00574567">
        <w:rPr>
          <w:rFonts w:cs="Arial"/>
          <w:szCs w:val="24"/>
          <w:u w:val="single"/>
        </w:rPr>
        <w:t xml:space="preserve">Σχέδιο </w:t>
      </w:r>
      <w:r w:rsidR="00DA1857">
        <w:rPr>
          <w:rFonts w:cs="Arial"/>
          <w:szCs w:val="24"/>
          <w:u w:val="single"/>
        </w:rPr>
        <w:t>χορηγιών</w:t>
      </w:r>
      <w:r w:rsidR="004C0FDB" w:rsidRPr="00574567">
        <w:rPr>
          <w:rFonts w:cs="Arial"/>
          <w:szCs w:val="24"/>
          <w:u w:val="single"/>
        </w:rPr>
        <w:t xml:space="preserve"> βιωματικών εργαστηρίων παραδοσιακής  </w:t>
      </w:r>
    </w:p>
    <w:p w14:paraId="0697BBE2" w14:textId="77777777" w:rsidR="0071553A" w:rsidRPr="00574567" w:rsidRDefault="004C0FDB" w:rsidP="004C0FDB">
      <w:pPr>
        <w:pStyle w:val="Title"/>
        <w:spacing w:line="360" w:lineRule="auto"/>
        <w:rPr>
          <w:rFonts w:cs="Arial"/>
          <w:szCs w:val="24"/>
          <w:u w:val="single"/>
        </w:rPr>
      </w:pPr>
      <w:r w:rsidRPr="00574567">
        <w:rPr>
          <w:rFonts w:cs="Arial"/>
          <w:szCs w:val="24"/>
          <w:u w:val="single"/>
        </w:rPr>
        <w:t xml:space="preserve">Χειροτεχνίας, μεταποίησης αγροτικών και κτηνοτροφικών προϊόντων και οινογαστρονομίας για το 2024 με βάση τον Κανονισμό της ΕΕ για τις Ενισχύσεις Ήσσονος Σημασίας (de </w:t>
      </w:r>
      <w:proofErr w:type="spellStart"/>
      <w:r w:rsidRPr="00574567">
        <w:rPr>
          <w:rFonts w:cs="Arial"/>
          <w:szCs w:val="24"/>
          <w:u w:val="single"/>
        </w:rPr>
        <w:t>minimis</w:t>
      </w:r>
      <w:proofErr w:type="spellEnd"/>
      <w:r w:rsidRPr="00574567">
        <w:rPr>
          <w:rFonts w:cs="Arial"/>
          <w:szCs w:val="24"/>
          <w:u w:val="single"/>
        </w:rPr>
        <w:t>)</w:t>
      </w:r>
    </w:p>
    <w:bookmarkEnd w:id="0"/>
    <w:p w14:paraId="2A8269CF" w14:textId="77777777" w:rsidR="007D23A2" w:rsidRPr="00574567" w:rsidRDefault="007D23A2" w:rsidP="00BE2F8C">
      <w:pPr>
        <w:jc w:val="both"/>
        <w:rPr>
          <w:rFonts w:ascii="Arial" w:hAnsi="Arial" w:cs="Arial"/>
          <w:b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34"/>
        <w:gridCol w:w="1701"/>
        <w:gridCol w:w="7"/>
        <w:gridCol w:w="844"/>
        <w:gridCol w:w="429"/>
        <w:gridCol w:w="279"/>
        <w:gridCol w:w="922"/>
        <w:gridCol w:w="1913"/>
        <w:gridCol w:w="3679"/>
        <w:gridCol w:w="7"/>
      </w:tblGrid>
      <w:tr w:rsidR="00162EA6" w:rsidRPr="00574567" w14:paraId="6AFB1AB9" w14:textId="77777777" w:rsidTr="0004759D">
        <w:trPr>
          <w:gridAfter w:val="1"/>
          <w:wAfter w:w="7" w:type="dxa"/>
        </w:trPr>
        <w:tc>
          <w:tcPr>
            <w:tcW w:w="13880" w:type="dxa"/>
            <w:gridSpan w:val="11"/>
            <w:shd w:val="clear" w:color="auto" w:fill="E7E6E6" w:themeFill="background2"/>
          </w:tcPr>
          <w:p w14:paraId="7C01C54D" w14:textId="133BCB58" w:rsidR="00162EA6" w:rsidRPr="00574567" w:rsidRDefault="00162EA6" w:rsidP="00F55452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</w:rPr>
            </w:pPr>
            <w:bookmarkStart w:id="1" w:name="_Hlk148970325"/>
            <w:r w:rsidRPr="00574567">
              <w:rPr>
                <w:rFonts w:ascii="Arial" w:hAnsi="Arial" w:cs="Arial"/>
                <w:b/>
              </w:rPr>
              <w:t>Α. ΑΙΤΗΤΗΣ</w:t>
            </w:r>
          </w:p>
        </w:tc>
      </w:tr>
      <w:tr w:rsidR="001B7B93" w:rsidRPr="00574567" w14:paraId="7BEBBFD3" w14:textId="77777777" w:rsidTr="00063EA8">
        <w:trPr>
          <w:gridAfter w:val="1"/>
          <w:wAfter w:w="7" w:type="dxa"/>
        </w:trPr>
        <w:tc>
          <w:tcPr>
            <w:tcW w:w="13880" w:type="dxa"/>
            <w:gridSpan w:val="11"/>
            <w:shd w:val="clear" w:color="auto" w:fill="auto"/>
          </w:tcPr>
          <w:p w14:paraId="1BEDB285" w14:textId="3422053F" w:rsidR="001B7B93" w:rsidRDefault="001B7B93" w:rsidP="00F55452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574567">
              <w:rPr>
                <w:rFonts w:ascii="Arial" w:hAnsi="Arial" w:cs="Arial"/>
              </w:rPr>
              <w:t xml:space="preserve">Ονοματεπώνυμο / </w:t>
            </w:r>
            <w:r w:rsidR="008F604C" w:rsidRPr="00574567">
              <w:rPr>
                <w:rFonts w:ascii="Arial" w:hAnsi="Arial" w:cs="Arial"/>
              </w:rPr>
              <w:t>Επωνυμία Αιτητή:</w:t>
            </w:r>
            <w:r w:rsidR="008F604C">
              <w:rPr>
                <w:rFonts w:ascii="Arial" w:hAnsi="Arial" w:cs="Arial"/>
              </w:rPr>
              <w:t xml:space="preserve"> </w:t>
            </w:r>
            <w:r w:rsidR="000E0C86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4BD715AA" w14:textId="77777777" w:rsidR="0093113C" w:rsidRDefault="000E0C86" w:rsidP="00885669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</w:t>
            </w:r>
          </w:p>
          <w:p w14:paraId="24A2282B" w14:textId="512401BB" w:rsidR="00063EA8" w:rsidRPr="00574567" w:rsidRDefault="00063EA8" w:rsidP="00885669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1B7B93" w:rsidRPr="00574567" w14:paraId="76E65405" w14:textId="77777777" w:rsidTr="00063EA8">
        <w:trPr>
          <w:gridAfter w:val="1"/>
          <w:wAfter w:w="7" w:type="dxa"/>
          <w:trHeight w:val="1710"/>
        </w:trPr>
        <w:tc>
          <w:tcPr>
            <w:tcW w:w="13880" w:type="dxa"/>
            <w:gridSpan w:val="11"/>
            <w:shd w:val="clear" w:color="auto" w:fill="auto"/>
          </w:tcPr>
          <w:p w14:paraId="3F466D93" w14:textId="25B6913B" w:rsidR="008F604C" w:rsidRPr="008F604C" w:rsidRDefault="001B7B93" w:rsidP="00162EA6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u w:val="single"/>
              </w:rPr>
            </w:pPr>
            <w:r w:rsidRPr="008F604C">
              <w:rPr>
                <w:rFonts w:ascii="Arial" w:hAnsi="Arial" w:cs="Arial"/>
                <w:u w:val="single"/>
              </w:rPr>
              <w:t>Στοιχεία επικοινωνίας με αιτητή</w:t>
            </w:r>
          </w:p>
          <w:p w14:paraId="3038F7B4" w14:textId="08856472" w:rsidR="001B7B93" w:rsidRPr="00574567" w:rsidRDefault="008F604C" w:rsidP="00162EA6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Ονοματεπώνυμο: </w:t>
            </w:r>
            <w:r w:rsidR="00484CAB">
              <w:rPr>
                <w:rFonts w:ascii="Arial" w:hAnsi="Arial" w:cs="Arial"/>
              </w:rPr>
              <w:t>…………………………………………………………………………………………….……</w:t>
            </w:r>
          </w:p>
          <w:p w14:paraId="14837342" w14:textId="5C061E31" w:rsidR="001B7B93" w:rsidRPr="00574567" w:rsidRDefault="001B7B93" w:rsidP="00FA6259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>Διεύθυνση</w:t>
            </w:r>
            <w:r w:rsidR="00484CAB">
              <w:rPr>
                <w:rFonts w:ascii="Arial" w:hAnsi="Arial" w:cs="Arial"/>
                <w:bCs/>
              </w:rPr>
              <w:t xml:space="preserve">: </w:t>
            </w:r>
            <w:r w:rsidR="00484CA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547BA90D" w14:textId="662BF044" w:rsidR="00FD3306" w:rsidRDefault="001B7B93" w:rsidP="00484CAB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</w:rPr>
            </w:pPr>
            <w:r w:rsidRPr="00574567">
              <w:rPr>
                <w:rFonts w:ascii="Arial" w:hAnsi="Arial" w:cs="Arial"/>
                <w:bCs/>
              </w:rPr>
              <w:t>Ηλεκτρονικό Ταχυδρομείο</w:t>
            </w:r>
            <w:r w:rsidR="00484CAB">
              <w:rPr>
                <w:rFonts w:ascii="Arial" w:hAnsi="Arial" w:cs="Arial"/>
                <w:bCs/>
              </w:rPr>
              <w:t>:</w:t>
            </w:r>
            <w:r w:rsidR="00FD3306">
              <w:rPr>
                <w:rFonts w:ascii="Arial" w:hAnsi="Arial" w:cs="Arial"/>
                <w:bCs/>
              </w:rPr>
              <w:t xml:space="preserve"> …</w:t>
            </w:r>
            <w:r w:rsidR="00484CAB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14:paraId="49FC80CF" w14:textId="36E785E1" w:rsidR="001B7B93" w:rsidRPr="00574567" w:rsidRDefault="001B7B93" w:rsidP="00484CAB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574567">
              <w:rPr>
                <w:rFonts w:ascii="Arial" w:hAnsi="Arial" w:cs="Arial"/>
                <w:bCs/>
              </w:rPr>
              <w:t>Τηλέφωνο</w:t>
            </w:r>
            <w:r w:rsidR="00FD3306">
              <w:rPr>
                <w:rFonts w:ascii="Arial" w:hAnsi="Arial" w:cs="Arial"/>
                <w:bCs/>
              </w:rPr>
              <w:t xml:space="preserve">: </w:t>
            </w:r>
            <w:r w:rsidR="00FD3306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852E4D" w:rsidRPr="00574567" w14:paraId="2DA3DC53" w14:textId="77777777" w:rsidTr="0004759D">
        <w:trPr>
          <w:gridAfter w:val="1"/>
          <w:wAfter w:w="7" w:type="dxa"/>
        </w:trPr>
        <w:tc>
          <w:tcPr>
            <w:tcW w:w="13880" w:type="dxa"/>
            <w:gridSpan w:val="11"/>
            <w:shd w:val="clear" w:color="auto" w:fill="E7E6E6" w:themeFill="background2"/>
          </w:tcPr>
          <w:p w14:paraId="4B5F9A00" w14:textId="0611CCB5" w:rsidR="00852E4D" w:rsidRPr="00574567" w:rsidRDefault="00852E4D" w:rsidP="0009658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574567">
              <w:rPr>
                <w:rFonts w:ascii="Arial" w:hAnsi="Arial" w:cs="Arial"/>
                <w:b/>
              </w:rPr>
              <w:t>Παρακαλώ συμπληρώστε με Χ την κατηγορία δικαιούχου στην οποία ανήκετε:</w:t>
            </w:r>
          </w:p>
        </w:tc>
      </w:tr>
      <w:tr w:rsidR="00270B84" w:rsidRPr="00574567" w14:paraId="2DE6EC53" w14:textId="77777777" w:rsidTr="008F604C">
        <w:trPr>
          <w:gridAfter w:val="1"/>
          <w:wAfter w:w="7" w:type="dxa"/>
          <w:trHeight w:val="764"/>
        </w:trPr>
        <w:tc>
          <w:tcPr>
            <w:tcW w:w="6658" w:type="dxa"/>
            <w:gridSpan w:val="6"/>
            <w:shd w:val="clear" w:color="auto" w:fill="auto"/>
          </w:tcPr>
          <w:p w14:paraId="3BB3730E" w14:textId="3269261A" w:rsidR="008F604C" w:rsidRPr="00574567" w:rsidRDefault="00096587" w:rsidP="008F604C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>Φυσικό Πρόσωπο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51C1F1" w14:textId="77777777" w:rsidR="00096587" w:rsidRPr="00574567" w:rsidRDefault="00096587" w:rsidP="0009658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1881" w14:textId="1AB8E71A" w:rsidR="00096587" w:rsidRPr="00574567" w:rsidRDefault="008F604C" w:rsidP="0009658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ΑΡ. ΔΕΛΤΙΟΥ ΤΑΥΤΟΤΗΤΑΣ ……………………..</w:t>
            </w:r>
          </w:p>
        </w:tc>
      </w:tr>
      <w:tr w:rsidR="00270B84" w:rsidRPr="00574567" w14:paraId="05042CBB" w14:textId="77777777" w:rsidTr="008F604C">
        <w:trPr>
          <w:gridAfter w:val="1"/>
          <w:wAfter w:w="7" w:type="dxa"/>
        </w:trPr>
        <w:tc>
          <w:tcPr>
            <w:tcW w:w="6658" w:type="dxa"/>
            <w:gridSpan w:val="6"/>
            <w:shd w:val="clear" w:color="auto" w:fill="auto"/>
          </w:tcPr>
          <w:p w14:paraId="2897E6D6" w14:textId="3CAAA5C0" w:rsidR="00096587" w:rsidRPr="00574567" w:rsidRDefault="00096587" w:rsidP="00D202A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 xml:space="preserve">Εταιρεία που δεν συνιστά Κρατική </w:t>
            </w:r>
            <w:r w:rsidR="00D202A7" w:rsidRPr="00574567">
              <w:rPr>
                <w:rFonts w:ascii="Arial" w:hAnsi="Arial" w:cs="Arial"/>
                <w:bCs/>
              </w:rPr>
              <w:t>Επιχείρηση</w:t>
            </w:r>
            <w:r w:rsidRPr="00574567">
              <w:rPr>
                <w:rFonts w:ascii="Arial" w:hAnsi="Arial" w:cs="Arial"/>
                <w:bCs/>
              </w:rPr>
              <w:t xml:space="preserve"> κατά την έννοια του </w:t>
            </w:r>
            <w:r w:rsidR="00963F68">
              <w:rPr>
                <w:rFonts w:ascii="Arial" w:hAnsi="Arial" w:cs="Arial"/>
                <w:bCs/>
              </w:rPr>
              <w:t>Ν</w:t>
            </w:r>
            <w:r w:rsidRPr="00574567">
              <w:rPr>
                <w:rFonts w:ascii="Arial" w:hAnsi="Arial" w:cs="Arial"/>
                <w:bCs/>
              </w:rPr>
              <w:t>όμου 20(ι)/2014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7F62F3" w14:textId="77777777" w:rsidR="00096587" w:rsidRPr="00574567" w:rsidRDefault="00096587" w:rsidP="0009658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2BDA" w14:textId="4E187B31" w:rsidR="00096587" w:rsidRPr="00574567" w:rsidRDefault="008F604C" w:rsidP="0009658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ΑΡ. ΕΓΓΡΑΦΗΣ …………………………………….</w:t>
            </w:r>
          </w:p>
        </w:tc>
      </w:tr>
      <w:tr w:rsidR="00270B84" w:rsidRPr="00574567" w14:paraId="49684F4C" w14:textId="77777777" w:rsidTr="008F604C">
        <w:trPr>
          <w:gridAfter w:val="1"/>
          <w:wAfter w:w="7" w:type="dxa"/>
        </w:trPr>
        <w:tc>
          <w:tcPr>
            <w:tcW w:w="6658" w:type="dxa"/>
            <w:gridSpan w:val="6"/>
            <w:shd w:val="clear" w:color="auto" w:fill="auto"/>
          </w:tcPr>
          <w:p w14:paraId="17E9590A" w14:textId="749F2978" w:rsidR="00096587" w:rsidRPr="00574567" w:rsidRDefault="00096587" w:rsidP="00D202A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>Κοινοτικό /Δημοτικό Συμβούλιο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098050" w14:textId="77777777" w:rsidR="00096587" w:rsidRPr="00574567" w:rsidRDefault="00096587" w:rsidP="0009658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C4E7841" w14:textId="3472B140" w:rsidR="00096587" w:rsidRPr="008F604C" w:rsidRDefault="00096587" w:rsidP="0009658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Cs/>
                <w:highlight w:val="black"/>
              </w:rPr>
            </w:pPr>
          </w:p>
        </w:tc>
      </w:tr>
      <w:tr w:rsidR="00270B84" w:rsidRPr="00574567" w14:paraId="3095EF0B" w14:textId="77777777" w:rsidTr="008F604C">
        <w:tc>
          <w:tcPr>
            <w:tcW w:w="66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83576EA" w14:textId="77777777" w:rsidR="00096587" w:rsidRDefault="00096587" w:rsidP="00D202A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 xml:space="preserve">Σωματείο και </w:t>
            </w:r>
            <w:r w:rsidR="00D202A7" w:rsidRPr="00574567">
              <w:rPr>
                <w:rFonts w:ascii="Arial" w:hAnsi="Arial" w:cs="Arial"/>
                <w:bCs/>
              </w:rPr>
              <w:t>Ίδρυμα</w:t>
            </w:r>
            <w:r w:rsidRPr="00574567">
              <w:rPr>
                <w:rFonts w:ascii="Arial" w:hAnsi="Arial" w:cs="Arial"/>
                <w:bCs/>
              </w:rPr>
              <w:t xml:space="preserve"> που λειτουργ</w:t>
            </w:r>
            <w:r w:rsidR="00D202A7" w:rsidRPr="00574567">
              <w:rPr>
                <w:rFonts w:ascii="Arial" w:hAnsi="Arial" w:cs="Arial"/>
                <w:bCs/>
              </w:rPr>
              <w:t>εί σύμφωνα με</w:t>
            </w:r>
            <w:r w:rsidRPr="00574567">
              <w:rPr>
                <w:rFonts w:ascii="Arial" w:hAnsi="Arial" w:cs="Arial"/>
                <w:bCs/>
              </w:rPr>
              <w:t xml:space="preserve"> τον περί Σωματείων και Ιδρυμάτων και για Άλλα Συναφή Θέματα Νόμο του 2017 (Ν. 104(I)/2017)</w:t>
            </w:r>
          </w:p>
          <w:p w14:paraId="75F1B9F1" w14:textId="21545315" w:rsidR="003B6299" w:rsidRPr="00574567" w:rsidRDefault="003B6299" w:rsidP="00D202A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7736CE" w14:textId="77777777" w:rsidR="00096587" w:rsidRPr="00574567" w:rsidRDefault="00096587" w:rsidP="0009658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3E7C" w14:textId="166A4733" w:rsidR="00096587" w:rsidRPr="00574567" w:rsidRDefault="008F604C" w:rsidP="0009658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ΑΡ. ΕΓΓΡΑΦΗΣ …………………………………….</w:t>
            </w:r>
          </w:p>
        </w:tc>
      </w:tr>
      <w:bookmarkEnd w:id="1"/>
      <w:tr w:rsidR="00162EA6" w:rsidRPr="00574567" w14:paraId="3928D684" w14:textId="77777777" w:rsidTr="0004759D">
        <w:trPr>
          <w:gridAfter w:val="1"/>
          <w:wAfter w:w="7" w:type="dxa"/>
        </w:trPr>
        <w:tc>
          <w:tcPr>
            <w:tcW w:w="13880" w:type="dxa"/>
            <w:gridSpan w:val="11"/>
            <w:shd w:val="clear" w:color="auto" w:fill="E7E6E6" w:themeFill="background2"/>
          </w:tcPr>
          <w:p w14:paraId="5BD5EE6E" w14:textId="79A5856C" w:rsidR="00162EA6" w:rsidRPr="00574567" w:rsidRDefault="005E24A3" w:rsidP="00F55452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574567">
              <w:rPr>
                <w:rFonts w:ascii="Arial" w:hAnsi="Arial" w:cs="Arial"/>
                <w:b/>
              </w:rPr>
              <w:lastRenderedPageBreak/>
              <w:t>Β. ΕΚΠΑΙΔΕΥΤΗΣ (-ΕΣ):</w:t>
            </w:r>
          </w:p>
        </w:tc>
      </w:tr>
      <w:tr w:rsidR="00723987" w:rsidRPr="00574567" w14:paraId="40C92B9A" w14:textId="77777777" w:rsidTr="00063EA8">
        <w:trPr>
          <w:gridAfter w:val="1"/>
          <w:wAfter w:w="7" w:type="dxa"/>
        </w:trPr>
        <w:tc>
          <w:tcPr>
            <w:tcW w:w="13880" w:type="dxa"/>
            <w:gridSpan w:val="11"/>
            <w:shd w:val="clear" w:color="auto" w:fill="auto"/>
          </w:tcPr>
          <w:p w14:paraId="7D9B1031" w14:textId="472B835E" w:rsidR="00723987" w:rsidRPr="00574567" w:rsidRDefault="00723987" w:rsidP="00F55452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Cs/>
                <w:u w:val="single"/>
              </w:rPr>
            </w:pPr>
            <w:r w:rsidRPr="00574567">
              <w:rPr>
                <w:rFonts w:ascii="Arial" w:hAnsi="Arial" w:cs="Arial"/>
                <w:bCs/>
              </w:rPr>
              <w:t>Ονοματεπώνυμο Εκπαιδευτή 1:</w:t>
            </w:r>
          </w:p>
        </w:tc>
      </w:tr>
      <w:tr w:rsidR="00723987" w:rsidRPr="00574567" w14:paraId="52C43F3E" w14:textId="77777777" w:rsidTr="00063EA8">
        <w:trPr>
          <w:gridAfter w:val="1"/>
          <w:wAfter w:w="7" w:type="dxa"/>
          <w:trHeight w:val="1710"/>
        </w:trPr>
        <w:tc>
          <w:tcPr>
            <w:tcW w:w="13880" w:type="dxa"/>
            <w:gridSpan w:val="11"/>
            <w:shd w:val="clear" w:color="auto" w:fill="auto"/>
          </w:tcPr>
          <w:p w14:paraId="35BDD64B" w14:textId="6D63435D" w:rsidR="00723987" w:rsidRPr="00574567" w:rsidRDefault="00723987" w:rsidP="0072398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>Διεύθυνση</w:t>
            </w:r>
            <w:r w:rsidR="00885669">
              <w:rPr>
                <w:rFonts w:ascii="Arial" w:hAnsi="Arial" w:cs="Arial"/>
                <w:bCs/>
              </w:rPr>
              <w:t xml:space="preserve">: </w:t>
            </w:r>
            <w:r w:rsidR="0088566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4ED2D589" w14:textId="5EF14C4F" w:rsidR="00723987" w:rsidRPr="00574567" w:rsidRDefault="00723987" w:rsidP="0072398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>Ηλεκτρονικό Ταχυδρομείο</w:t>
            </w:r>
            <w:r w:rsidR="00885669">
              <w:rPr>
                <w:rFonts w:ascii="Arial" w:hAnsi="Arial" w:cs="Arial"/>
                <w:bCs/>
              </w:rPr>
              <w:t xml:space="preserve">: </w:t>
            </w:r>
            <w:r w:rsidR="00477E20">
              <w:rPr>
                <w:rFonts w:ascii="Arial" w:hAnsi="Arial" w:cs="Arial"/>
                <w:bCs/>
              </w:rPr>
              <w:t>.</w:t>
            </w:r>
            <w:r w:rsidR="00885669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14:paraId="0956BDE4" w14:textId="6A095D9F" w:rsidR="00723987" w:rsidRPr="00574567" w:rsidRDefault="00723987" w:rsidP="0072398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>Τηλέφωνο</w:t>
            </w:r>
            <w:r w:rsidR="00477E20">
              <w:rPr>
                <w:rFonts w:ascii="Arial" w:hAnsi="Arial" w:cs="Arial"/>
                <w:bCs/>
              </w:rPr>
              <w:t xml:space="preserve">: </w:t>
            </w:r>
            <w:r w:rsidR="00477E2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41436D48" w14:textId="33B52BE0" w:rsidR="007143D5" w:rsidRPr="00574567" w:rsidRDefault="007143D5" w:rsidP="006A794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7143D5" w:rsidRPr="00574567" w14:paraId="46CA0FE7" w14:textId="77777777" w:rsidTr="00063EA8">
        <w:trPr>
          <w:gridAfter w:val="1"/>
          <w:wAfter w:w="7" w:type="dxa"/>
        </w:trPr>
        <w:tc>
          <w:tcPr>
            <w:tcW w:w="13880" w:type="dxa"/>
            <w:gridSpan w:val="11"/>
            <w:shd w:val="clear" w:color="auto" w:fill="auto"/>
          </w:tcPr>
          <w:p w14:paraId="104F21A2" w14:textId="79327492" w:rsidR="007143D5" w:rsidRPr="00574567" w:rsidRDefault="007143D5" w:rsidP="00DA475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Cs/>
                <w:u w:val="single"/>
              </w:rPr>
            </w:pPr>
            <w:r w:rsidRPr="00574567">
              <w:rPr>
                <w:rFonts w:ascii="Arial" w:hAnsi="Arial" w:cs="Arial"/>
                <w:bCs/>
              </w:rPr>
              <w:t>Ονοματεπώνυμο Εκπαιδευτή 2:</w:t>
            </w:r>
          </w:p>
        </w:tc>
      </w:tr>
      <w:tr w:rsidR="007143D5" w:rsidRPr="00574567" w14:paraId="055B72C1" w14:textId="77777777" w:rsidTr="00063EA8">
        <w:trPr>
          <w:gridAfter w:val="1"/>
          <w:wAfter w:w="7" w:type="dxa"/>
          <w:trHeight w:val="1710"/>
        </w:trPr>
        <w:tc>
          <w:tcPr>
            <w:tcW w:w="13880" w:type="dxa"/>
            <w:gridSpan w:val="11"/>
            <w:shd w:val="clear" w:color="auto" w:fill="auto"/>
          </w:tcPr>
          <w:p w14:paraId="3E583944" w14:textId="3A45B350" w:rsidR="007143D5" w:rsidRPr="00574567" w:rsidRDefault="007143D5" w:rsidP="007143D5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>Διεύθυνση</w:t>
            </w:r>
            <w:r w:rsidR="00477E20" w:rsidRPr="00477E20">
              <w:rPr>
                <w:rFonts w:ascii="Arial" w:hAnsi="Arial" w:cs="Arial"/>
                <w:bCs/>
              </w:rPr>
              <w:t>: ……………………………………………………………………………………………………………………………</w:t>
            </w:r>
          </w:p>
          <w:p w14:paraId="5999B979" w14:textId="76A1DE17" w:rsidR="007143D5" w:rsidRPr="00574567" w:rsidRDefault="007143D5" w:rsidP="007143D5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>Ηλεκτρονικό Ταχυδρομείο</w:t>
            </w:r>
            <w:r w:rsidR="00477E20">
              <w:rPr>
                <w:rFonts w:ascii="Arial" w:hAnsi="Arial" w:cs="Arial"/>
                <w:bCs/>
              </w:rPr>
              <w:t xml:space="preserve">: </w:t>
            </w:r>
            <w:r w:rsidR="00477E2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796D33A4" w14:textId="3AD20228" w:rsidR="007143D5" w:rsidRPr="00574567" w:rsidRDefault="007143D5" w:rsidP="007143D5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>Τηλέφωνο</w:t>
            </w:r>
            <w:r w:rsidR="00477E20">
              <w:rPr>
                <w:rFonts w:ascii="Arial" w:hAnsi="Arial" w:cs="Arial"/>
                <w:bCs/>
              </w:rPr>
              <w:t xml:space="preserve">: </w:t>
            </w:r>
            <w:r w:rsidR="00477E2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7BE46DF6" w14:textId="146D66E5" w:rsidR="007143D5" w:rsidRPr="00574567" w:rsidRDefault="007143D5" w:rsidP="00DA475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477E20" w:rsidRPr="00574567" w14:paraId="797D43E0" w14:textId="77777777" w:rsidTr="0004759D">
        <w:trPr>
          <w:gridAfter w:val="1"/>
          <w:wAfter w:w="7" w:type="dxa"/>
        </w:trPr>
        <w:tc>
          <w:tcPr>
            <w:tcW w:w="13880" w:type="dxa"/>
            <w:gridSpan w:val="11"/>
            <w:shd w:val="clear" w:color="auto" w:fill="E7E6E6" w:themeFill="background2"/>
          </w:tcPr>
          <w:p w14:paraId="5DEA1D92" w14:textId="63EA96C4" w:rsidR="00477E20" w:rsidRPr="00574567" w:rsidRDefault="00477E20" w:rsidP="00F55452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574567">
              <w:rPr>
                <w:rFonts w:ascii="Arial" w:hAnsi="Arial" w:cs="Arial"/>
                <w:b/>
              </w:rPr>
              <w:t xml:space="preserve">Γ. </w:t>
            </w:r>
            <w:r w:rsidR="0004759D" w:rsidRPr="00574567">
              <w:rPr>
                <w:rFonts w:ascii="Arial" w:hAnsi="Arial" w:cs="Arial"/>
                <w:b/>
              </w:rPr>
              <w:t>ΣΤΟΙΧΕΙΑ ΕΡΓΑΣΤΗΡΙΟΥ</w:t>
            </w:r>
          </w:p>
        </w:tc>
      </w:tr>
      <w:tr w:rsidR="00F80989" w:rsidRPr="00574567" w14:paraId="112016BD" w14:textId="77777777" w:rsidTr="00063EA8">
        <w:trPr>
          <w:gridAfter w:val="1"/>
          <w:wAfter w:w="7" w:type="dxa"/>
          <w:trHeight w:val="812"/>
        </w:trPr>
        <w:tc>
          <w:tcPr>
            <w:tcW w:w="13880" w:type="dxa"/>
            <w:gridSpan w:val="11"/>
            <w:shd w:val="clear" w:color="auto" w:fill="auto"/>
          </w:tcPr>
          <w:p w14:paraId="3E2AF5AF" w14:textId="7585AB4B" w:rsidR="00F80989" w:rsidRPr="0004759D" w:rsidRDefault="00F80989" w:rsidP="00F80989">
            <w:pPr>
              <w:pStyle w:val="ListParagraph"/>
              <w:numPr>
                <w:ilvl w:val="0"/>
                <w:numId w:val="23"/>
              </w:numPr>
              <w:overflowPunct w:val="0"/>
              <w:spacing w:before="120" w:line="300" w:lineRule="atLeast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4759D">
              <w:rPr>
                <w:sz w:val="24"/>
                <w:szCs w:val="24"/>
              </w:rPr>
              <w:t>Τίτλος</w:t>
            </w:r>
            <w:proofErr w:type="spellEnd"/>
            <w:r w:rsidRPr="0004759D">
              <w:rPr>
                <w:sz w:val="24"/>
                <w:szCs w:val="24"/>
              </w:rPr>
              <w:t xml:space="preserve"> (</w:t>
            </w:r>
            <w:proofErr w:type="spellStart"/>
            <w:r w:rsidRPr="0004759D">
              <w:rPr>
                <w:sz w:val="24"/>
                <w:szCs w:val="24"/>
              </w:rPr>
              <w:t>Ελληνικά</w:t>
            </w:r>
            <w:proofErr w:type="spellEnd"/>
            <w:proofErr w:type="gramStart"/>
            <w:r w:rsidRPr="0004759D">
              <w:rPr>
                <w:sz w:val="24"/>
                <w:szCs w:val="24"/>
              </w:rPr>
              <w:t>)</w:t>
            </w:r>
            <w:r w:rsidR="00477E20" w:rsidRPr="0004759D">
              <w:rPr>
                <w:bCs/>
              </w:rPr>
              <w:t xml:space="preserve"> :</w:t>
            </w:r>
            <w:proofErr w:type="gramEnd"/>
            <w:r w:rsidR="00477E20" w:rsidRPr="0004759D">
              <w:rPr>
                <w:bCs/>
              </w:rPr>
              <w:t xml:space="preserve"> </w:t>
            </w:r>
            <w:r w:rsidR="00477E20" w:rsidRPr="0004759D">
              <w:t>……………………………………………………………………………………………………………………………</w:t>
            </w:r>
            <w:r w:rsidR="005A2867" w:rsidRPr="0004759D">
              <w:rPr>
                <w:lang w:val="el-GR"/>
              </w:rPr>
              <w:t>……….</w:t>
            </w:r>
          </w:p>
        </w:tc>
      </w:tr>
      <w:tr w:rsidR="00F80989" w:rsidRPr="00574567" w14:paraId="664AE1A4" w14:textId="77777777" w:rsidTr="00063EA8">
        <w:trPr>
          <w:gridAfter w:val="1"/>
          <w:wAfter w:w="7" w:type="dxa"/>
        </w:trPr>
        <w:tc>
          <w:tcPr>
            <w:tcW w:w="13880" w:type="dxa"/>
            <w:gridSpan w:val="11"/>
            <w:shd w:val="clear" w:color="auto" w:fill="auto"/>
          </w:tcPr>
          <w:p w14:paraId="22E86F3B" w14:textId="5CA20229" w:rsidR="00F80989" w:rsidRPr="0004759D" w:rsidRDefault="00F80989" w:rsidP="00F80989">
            <w:pPr>
              <w:pStyle w:val="ListParagraph"/>
              <w:numPr>
                <w:ilvl w:val="0"/>
                <w:numId w:val="23"/>
              </w:numPr>
              <w:overflowPunct w:val="0"/>
              <w:spacing w:before="120" w:line="300" w:lineRule="atLeast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4759D">
              <w:rPr>
                <w:sz w:val="24"/>
                <w:szCs w:val="24"/>
              </w:rPr>
              <w:t>Τίτλος</w:t>
            </w:r>
            <w:proofErr w:type="spellEnd"/>
            <w:r w:rsidRPr="0004759D">
              <w:rPr>
                <w:sz w:val="24"/>
                <w:szCs w:val="24"/>
              </w:rPr>
              <w:t xml:space="preserve"> (</w:t>
            </w:r>
            <w:proofErr w:type="spellStart"/>
            <w:r w:rsidRPr="0004759D">
              <w:rPr>
                <w:sz w:val="24"/>
                <w:szCs w:val="24"/>
              </w:rPr>
              <w:t>Αγγλικά</w:t>
            </w:r>
            <w:proofErr w:type="spellEnd"/>
            <w:proofErr w:type="gramStart"/>
            <w:r w:rsidRPr="0004759D">
              <w:rPr>
                <w:sz w:val="24"/>
                <w:szCs w:val="24"/>
              </w:rPr>
              <w:t>)</w:t>
            </w:r>
            <w:r w:rsidR="00477E20" w:rsidRPr="0004759D">
              <w:rPr>
                <w:bCs/>
              </w:rPr>
              <w:t xml:space="preserve"> :</w:t>
            </w:r>
            <w:proofErr w:type="gramEnd"/>
            <w:r w:rsidR="00477E20" w:rsidRPr="0004759D">
              <w:rPr>
                <w:bCs/>
              </w:rPr>
              <w:t xml:space="preserve"> </w:t>
            </w:r>
            <w:r w:rsidR="00477E20" w:rsidRPr="0004759D">
              <w:t>……………………………………………………………………………………………………………………</w:t>
            </w:r>
            <w:r w:rsidR="005A2867" w:rsidRPr="0004759D">
              <w:rPr>
                <w:lang w:val="el-GR"/>
              </w:rPr>
              <w:t>……..</w:t>
            </w:r>
            <w:r w:rsidR="00477E20" w:rsidRPr="0004759D">
              <w:t>…</w:t>
            </w:r>
            <w:r w:rsidR="005A2867" w:rsidRPr="0004759D">
              <w:rPr>
                <w:lang w:val="el-GR"/>
              </w:rPr>
              <w:t>….</w:t>
            </w:r>
            <w:r w:rsidR="00477E20" w:rsidRPr="0004759D">
              <w:t>……</w:t>
            </w:r>
          </w:p>
          <w:p w14:paraId="6F1A7D6E" w14:textId="4E166DC5" w:rsidR="00477E20" w:rsidRPr="0004759D" w:rsidRDefault="00477E20" w:rsidP="00477E20">
            <w:pPr>
              <w:pStyle w:val="ListParagraph"/>
              <w:overflowPunct w:val="0"/>
              <w:spacing w:before="120" w:line="300" w:lineRule="atLeast"/>
              <w:ind w:left="360"/>
              <w:jc w:val="both"/>
              <w:textAlignment w:val="baseline"/>
              <w:rPr>
                <w:sz w:val="24"/>
                <w:szCs w:val="24"/>
                <w:lang w:val="el-GR"/>
              </w:rPr>
            </w:pPr>
          </w:p>
        </w:tc>
      </w:tr>
      <w:tr w:rsidR="00F80989" w:rsidRPr="00574567" w14:paraId="6D5C27F4" w14:textId="77777777" w:rsidTr="00063EA8">
        <w:trPr>
          <w:gridAfter w:val="1"/>
          <w:wAfter w:w="7" w:type="dxa"/>
        </w:trPr>
        <w:tc>
          <w:tcPr>
            <w:tcW w:w="13880" w:type="dxa"/>
            <w:gridSpan w:val="11"/>
            <w:shd w:val="clear" w:color="auto" w:fill="auto"/>
          </w:tcPr>
          <w:p w14:paraId="0E0BC3B0" w14:textId="7104A4DF" w:rsidR="00F80989" w:rsidRPr="0004759D" w:rsidRDefault="00F80989" w:rsidP="00D76E9C">
            <w:pPr>
              <w:pStyle w:val="ListParagraph"/>
              <w:numPr>
                <w:ilvl w:val="0"/>
                <w:numId w:val="23"/>
              </w:numPr>
              <w:overflowPunct w:val="0"/>
              <w:spacing w:before="120" w:line="300" w:lineRule="atLeast"/>
              <w:jc w:val="both"/>
              <w:textAlignment w:val="baseline"/>
              <w:rPr>
                <w:sz w:val="24"/>
                <w:szCs w:val="24"/>
                <w:lang w:val="el-GR"/>
              </w:rPr>
            </w:pPr>
            <w:r w:rsidRPr="0004759D">
              <w:rPr>
                <w:sz w:val="24"/>
                <w:szCs w:val="24"/>
                <w:lang w:val="el-GR"/>
              </w:rPr>
              <w:t xml:space="preserve">Σύντομη περιγραφή </w:t>
            </w:r>
            <w:r w:rsidR="000079A9" w:rsidRPr="0004759D">
              <w:rPr>
                <w:sz w:val="24"/>
                <w:szCs w:val="24"/>
                <w:lang w:val="el-GR"/>
              </w:rPr>
              <w:t xml:space="preserve">του </w:t>
            </w:r>
            <w:r w:rsidRPr="0004759D">
              <w:rPr>
                <w:sz w:val="24"/>
                <w:szCs w:val="24"/>
                <w:lang w:val="el-GR"/>
              </w:rPr>
              <w:t xml:space="preserve">περιεχομένου </w:t>
            </w:r>
            <w:r w:rsidR="000079A9" w:rsidRPr="0004759D">
              <w:rPr>
                <w:sz w:val="24"/>
                <w:szCs w:val="24"/>
                <w:lang w:val="el-GR"/>
              </w:rPr>
              <w:t>των εργαστηρίων</w:t>
            </w:r>
            <w:r w:rsidR="008F604C">
              <w:rPr>
                <w:sz w:val="24"/>
                <w:szCs w:val="24"/>
                <w:lang w:val="el-GR"/>
              </w:rPr>
              <w:t xml:space="preserve"> και του τρόπου με το οποίο </w:t>
            </w:r>
            <w:r w:rsidR="00D97B9F">
              <w:rPr>
                <w:sz w:val="24"/>
                <w:szCs w:val="24"/>
                <w:lang w:val="el-GR"/>
              </w:rPr>
              <w:t>οι συμμετέχοντες θα λαμβάνουν μέρος σε βιωματική δραστηριότητα όπως προβλέπεται στην παράγραφο ΣΤ</w:t>
            </w:r>
            <w:r w:rsidR="00246258">
              <w:rPr>
                <w:sz w:val="24"/>
                <w:szCs w:val="24"/>
                <w:lang w:val="el-GR"/>
              </w:rPr>
              <w:t>1</w:t>
            </w:r>
            <w:r w:rsidR="00D97B9F">
              <w:rPr>
                <w:sz w:val="24"/>
                <w:szCs w:val="24"/>
                <w:lang w:val="el-GR"/>
              </w:rPr>
              <w:t xml:space="preserve">(α): </w:t>
            </w:r>
          </w:p>
          <w:p w14:paraId="745EFE31" w14:textId="17938F49" w:rsidR="00F80989" w:rsidRPr="0004759D" w:rsidRDefault="005A2867" w:rsidP="00F80989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04759D">
              <w:rPr>
                <w:rFonts w:ascii="Arial" w:hAnsi="Arial" w:cs="Arial"/>
              </w:rPr>
              <w:t>.</w:t>
            </w:r>
            <w:r w:rsidR="00477E20" w:rsidRPr="0004759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 w:rsidRPr="0004759D">
              <w:rPr>
                <w:rFonts w:ascii="Arial" w:hAnsi="Arial" w:cs="Arial"/>
              </w:rPr>
              <w:t>………</w:t>
            </w:r>
            <w:r w:rsidR="0004759D">
              <w:rPr>
                <w:rFonts w:ascii="Arial" w:hAnsi="Arial" w:cs="Arial"/>
              </w:rPr>
              <w:t>………..</w:t>
            </w:r>
            <w:r w:rsidRPr="0004759D">
              <w:rPr>
                <w:rFonts w:ascii="Arial" w:hAnsi="Arial" w:cs="Arial"/>
              </w:rPr>
              <w:t>.…</w:t>
            </w:r>
          </w:p>
          <w:p w14:paraId="7B4A9409" w14:textId="103949AA" w:rsidR="00F80989" w:rsidRPr="0004759D" w:rsidRDefault="005A2867" w:rsidP="00F80989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04759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  <w:r w:rsidR="0004759D">
              <w:rPr>
                <w:rFonts w:ascii="Arial" w:hAnsi="Arial" w:cs="Arial"/>
              </w:rPr>
              <w:t>………….</w:t>
            </w:r>
            <w:r w:rsidRPr="0004759D">
              <w:rPr>
                <w:rFonts w:ascii="Arial" w:hAnsi="Arial" w:cs="Arial"/>
              </w:rPr>
              <w:t>…</w:t>
            </w:r>
          </w:p>
          <w:p w14:paraId="232BF2C1" w14:textId="08B74C51" w:rsidR="005A2867" w:rsidRPr="0004759D" w:rsidRDefault="005A2867" w:rsidP="00F80989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04759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  <w:r w:rsidR="0004759D">
              <w:rPr>
                <w:rFonts w:ascii="Arial" w:hAnsi="Arial" w:cs="Arial"/>
              </w:rPr>
              <w:t>……..….</w:t>
            </w:r>
            <w:r w:rsidRPr="0004759D">
              <w:rPr>
                <w:rFonts w:ascii="Arial" w:hAnsi="Arial" w:cs="Arial"/>
              </w:rPr>
              <w:t>…</w:t>
            </w:r>
          </w:p>
          <w:p w14:paraId="7D2018B0" w14:textId="605CFF05" w:rsidR="005A2867" w:rsidRPr="0004759D" w:rsidRDefault="005A2867" w:rsidP="00F80989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04759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  <w:r w:rsidR="0004759D">
              <w:rPr>
                <w:rFonts w:ascii="Arial" w:hAnsi="Arial" w:cs="Arial"/>
              </w:rPr>
              <w:t>………..</w:t>
            </w:r>
            <w:r w:rsidRPr="0004759D">
              <w:rPr>
                <w:rFonts w:ascii="Arial" w:hAnsi="Arial" w:cs="Arial"/>
              </w:rPr>
              <w:t>.…</w:t>
            </w:r>
          </w:p>
          <w:p w14:paraId="14BA9657" w14:textId="640CB067" w:rsidR="005A2867" w:rsidRPr="0004759D" w:rsidRDefault="005A2867" w:rsidP="00F80989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04759D"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…………………………………………………………………………………………………………………………………….…</w:t>
            </w:r>
            <w:r w:rsidR="0004759D">
              <w:rPr>
                <w:rFonts w:ascii="Arial" w:hAnsi="Arial" w:cs="Arial"/>
              </w:rPr>
              <w:t>……….</w:t>
            </w:r>
          </w:p>
          <w:p w14:paraId="5BFE6A56" w14:textId="779A8A91" w:rsidR="005A2867" w:rsidRPr="0004759D" w:rsidRDefault="005A2867" w:rsidP="00F80989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04759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  <w:r w:rsidR="0004759D">
              <w:rPr>
                <w:rFonts w:ascii="Arial" w:hAnsi="Arial" w:cs="Arial"/>
              </w:rPr>
              <w:t>……….</w:t>
            </w:r>
            <w:r w:rsidRPr="0004759D">
              <w:rPr>
                <w:rFonts w:ascii="Arial" w:hAnsi="Arial" w:cs="Arial"/>
              </w:rPr>
              <w:t>.…</w:t>
            </w:r>
          </w:p>
          <w:p w14:paraId="17C2A765" w14:textId="64B8367A" w:rsidR="0004759D" w:rsidRDefault="005A2867" w:rsidP="00F80989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04759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  <w:r w:rsidR="0004759D">
              <w:rPr>
                <w:rFonts w:ascii="Arial" w:hAnsi="Arial" w:cs="Arial"/>
              </w:rPr>
              <w:t>…………</w:t>
            </w:r>
            <w:r w:rsidRPr="0004759D">
              <w:rPr>
                <w:rFonts w:ascii="Arial" w:hAnsi="Arial" w:cs="Arial"/>
              </w:rPr>
              <w:t>……</w:t>
            </w:r>
            <w:r w:rsidR="0004759D">
              <w:rPr>
                <w:rFonts w:ascii="Arial" w:hAnsi="Arial" w:cs="Arial"/>
              </w:rPr>
              <w:t>.</w:t>
            </w:r>
            <w:r w:rsidRPr="0004759D">
              <w:rPr>
                <w:rFonts w:ascii="Arial" w:hAnsi="Arial" w:cs="Arial"/>
              </w:rPr>
              <w:t>.</w:t>
            </w:r>
          </w:p>
          <w:p w14:paraId="6163B553" w14:textId="77647A64" w:rsidR="005A2867" w:rsidRDefault="005A2867" w:rsidP="00F80989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04759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  <w:r w:rsidR="0004759D">
              <w:rPr>
                <w:rFonts w:ascii="Arial" w:hAnsi="Arial" w:cs="Arial"/>
              </w:rPr>
              <w:t>……</w:t>
            </w:r>
            <w:r w:rsidRPr="0004759D">
              <w:rPr>
                <w:rFonts w:ascii="Arial" w:hAnsi="Arial" w:cs="Arial"/>
              </w:rPr>
              <w:t>.…</w:t>
            </w:r>
            <w:r w:rsidR="0004759D">
              <w:rPr>
                <w:rFonts w:ascii="Arial" w:hAnsi="Arial" w:cs="Arial"/>
              </w:rPr>
              <w:t>….</w:t>
            </w:r>
          </w:p>
          <w:p w14:paraId="0E4FB6C4" w14:textId="77777777" w:rsidR="0004759D" w:rsidRPr="0004759D" w:rsidRDefault="0004759D" w:rsidP="0004759D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04759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  <w:r w:rsidRPr="0004759D">
              <w:rPr>
                <w:rFonts w:ascii="Arial" w:hAnsi="Arial" w:cs="Arial"/>
              </w:rPr>
              <w:t>.…</w:t>
            </w:r>
            <w:r>
              <w:rPr>
                <w:rFonts w:ascii="Arial" w:hAnsi="Arial" w:cs="Arial"/>
              </w:rPr>
              <w:t>….</w:t>
            </w:r>
          </w:p>
          <w:p w14:paraId="12F056C1" w14:textId="77777777" w:rsidR="0004759D" w:rsidRPr="0004759D" w:rsidRDefault="0004759D" w:rsidP="0004759D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04759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  <w:r w:rsidRPr="0004759D">
              <w:rPr>
                <w:rFonts w:ascii="Arial" w:hAnsi="Arial" w:cs="Arial"/>
              </w:rPr>
              <w:t>.…</w:t>
            </w:r>
            <w:r>
              <w:rPr>
                <w:rFonts w:ascii="Arial" w:hAnsi="Arial" w:cs="Arial"/>
              </w:rPr>
              <w:t>….</w:t>
            </w:r>
          </w:p>
          <w:p w14:paraId="641892C1" w14:textId="3BC2176E" w:rsidR="0004759D" w:rsidRPr="0004759D" w:rsidRDefault="0004759D" w:rsidP="00F80989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04759D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  <w:r w:rsidRPr="0004759D">
              <w:rPr>
                <w:rFonts w:ascii="Arial" w:hAnsi="Arial" w:cs="Arial"/>
              </w:rPr>
              <w:t>.…</w:t>
            </w:r>
            <w:r>
              <w:rPr>
                <w:rFonts w:ascii="Arial" w:hAnsi="Arial" w:cs="Arial"/>
              </w:rPr>
              <w:t>….</w:t>
            </w:r>
          </w:p>
          <w:p w14:paraId="1EB3A8B7" w14:textId="52417E38" w:rsidR="005A2867" w:rsidRPr="0004759D" w:rsidRDefault="005A2867" w:rsidP="0004759D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80CB5" w:rsidRPr="00574567" w14:paraId="12A63547" w14:textId="77777777" w:rsidTr="00063EA8">
        <w:trPr>
          <w:gridAfter w:val="1"/>
          <w:wAfter w:w="7" w:type="dxa"/>
        </w:trPr>
        <w:tc>
          <w:tcPr>
            <w:tcW w:w="7087" w:type="dxa"/>
            <w:gridSpan w:val="7"/>
            <w:shd w:val="clear" w:color="auto" w:fill="auto"/>
          </w:tcPr>
          <w:p w14:paraId="4CC63717" w14:textId="486E2A6A" w:rsidR="00B80CB5" w:rsidRPr="00574567" w:rsidRDefault="00B80CB5" w:rsidP="00D76E9C">
            <w:pPr>
              <w:pStyle w:val="ListParagraph"/>
              <w:numPr>
                <w:ilvl w:val="0"/>
                <w:numId w:val="23"/>
              </w:numPr>
              <w:overflowPunct w:val="0"/>
              <w:spacing w:before="120" w:line="300" w:lineRule="atLeast"/>
              <w:jc w:val="both"/>
              <w:textAlignment w:val="baseline"/>
              <w:rPr>
                <w:sz w:val="24"/>
                <w:szCs w:val="24"/>
                <w:lang w:val="el-GR"/>
              </w:rPr>
            </w:pPr>
            <w:r w:rsidRPr="00574567">
              <w:rPr>
                <w:sz w:val="24"/>
                <w:szCs w:val="24"/>
                <w:lang w:val="el-GR"/>
              </w:rPr>
              <w:lastRenderedPageBreak/>
              <w:t>Σε ποια(-</w:t>
            </w:r>
            <w:proofErr w:type="spellStart"/>
            <w:r w:rsidRPr="00574567">
              <w:rPr>
                <w:sz w:val="24"/>
                <w:szCs w:val="24"/>
                <w:lang w:val="el-GR"/>
              </w:rPr>
              <w:t>ες</w:t>
            </w:r>
            <w:proofErr w:type="spellEnd"/>
            <w:r w:rsidRPr="00574567">
              <w:rPr>
                <w:sz w:val="24"/>
                <w:szCs w:val="24"/>
                <w:lang w:val="el-GR"/>
              </w:rPr>
              <w:t>) θεματική(-</w:t>
            </w:r>
            <w:proofErr w:type="spellStart"/>
            <w:r w:rsidRPr="00574567">
              <w:rPr>
                <w:sz w:val="24"/>
                <w:szCs w:val="24"/>
                <w:lang w:val="el-GR"/>
              </w:rPr>
              <w:t>ες</w:t>
            </w:r>
            <w:proofErr w:type="spellEnd"/>
            <w:r w:rsidRPr="00574567">
              <w:rPr>
                <w:sz w:val="24"/>
                <w:szCs w:val="24"/>
                <w:lang w:val="el-GR"/>
              </w:rPr>
              <w:t>) κατηγορία(-</w:t>
            </w:r>
            <w:proofErr w:type="spellStart"/>
            <w:r w:rsidRPr="00574567">
              <w:rPr>
                <w:sz w:val="24"/>
                <w:szCs w:val="24"/>
                <w:lang w:val="el-GR"/>
              </w:rPr>
              <w:t>ες</w:t>
            </w:r>
            <w:proofErr w:type="spellEnd"/>
            <w:r w:rsidRPr="00574567">
              <w:rPr>
                <w:sz w:val="24"/>
                <w:szCs w:val="24"/>
                <w:lang w:val="el-GR"/>
              </w:rPr>
              <w:t>) του Πίνακα 2 ανήκει το εργαστήριο;</w:t>
            </w:r>
            <w:r w:rsidR="00D202A7" w:rsidRPr="00574567">
              <w:rPr>
                <w:sz w:val="24"/>
                <w:szCs w:val="24"/>
                <w:lang w:val="el-GR"/>
              </w:rPr>
              <w:t xml:space="preserve"> Παρακαλώ να συμπληρωθεί ο</w:t>
            </w:r>
            <w:r w:rsidR="000079A9" w:rsidRPr="00574567">
              <w:rPr>
                <w:sz w:val="24"/>
                <w:szCs w:val="24"/>
                <w:lang w:val="el-GR"/>
              </w:rPr>
              <w:t xml:space="preserve"> (οι)</w:t>
            </w:r>
            <w:r w:rsidR="00D202A7" w:rsidRPr="00574567">
              <w:rPr>
                <w:sz w:val="24"/>
                <w:szCs w:val="24"/>
                <w:lang w:val="el-GR"/>
              </w:rPr>
              <w:t xml:space="preserve"> κωδικός</w:t>
            </w:r>
            <w:r w:rsidR="000079A9" w:rsidRPr="00574567">
              <w:rPr>
                <w:sz w:val="24"/>
                <w:szCs w:val="24"/>
                <w:lang w:val="el-GR"/>
              </w:rPr>
              <w:t>(-οι)</w:t>
            </w:r>
            <w:r w:rsidR="00D202A7" w:rsidRPr="00574567">
              <w:rPr>
                <w:sz w:val="24"/>
                <w:szCs w:val="24"/>
                <w:lang w:val="el-GR"/>
              </w:rPr>
              <w:t xml:space="preserve"> </w:t>
            </w:r>
            <w:r w:rsidR="000079A9" w:rsidRPr="00574567">
              <w:rPr>
                <w:sz w:val="24"/>
                <w:szCs w:val="24"/>
                <w:lang w:val="el-GR"/>
              </w:rPr>
              <w:t xml:space="preserve">της (των) </w:t>
            </w:r>
            <w:r w:rsidR="00D202A7" w:rsidRPr="00574567">
              <w:rPr>
                <w:sz w:val="24"/>
                <w:szCs w:val="24"/>
                <w:lang w:val="el-GR"/>
              </w:rPr>
              <w:t>κατηγορίας</w:t>
            </w:r>
            <w:r w:rsidR="000079A9" w:rsidRPr="00574567">
              <w:rPr>
                <w:sz w:val="24"/>
                <w:szCs w:val="24"/>
                <w:lang w:val="el-GR"/>
              </w:rPr>
              <w:t>(-ων)</w:t>
            </w:r>
            <w:r w:rsidR="0093113C" w:rsidRPr="00574567">
              <w:rPr>
                <w:sz w:val="24"/>
                <w:szCs w:val="24"/>
                <w:lang w:val="el-GR"/>
              </w:rPr>
              <w:t xml:space="preserve"> </w:t>
            </w:r>
            <w:r w:rsidR="00711543" w:rsidRPr="00574567">
              <w:rPr>
                <w:sz w:val="24"/>
                <w:szCs w:val="24"/>
                <w:lang w:val="el-GR"/>
              </w:rPr>
              <w:t>στην οποία εντάσσονται τα εργαστήρια</w:t>
            </w:r>
            <w:r w:rsidR="00D202A7" w:rsidRPr="00574567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6793" w:type="dxa"/>
            <w:gridSpan w:val="4"/>
            <w:shd w:val="clear" w:color="auto" w:fill="auto"/>
          </w:tcPr>
          <w:p w14:paraId="0C3C9416" w14:textId="6C1B5FFA" w:rsidR="005A2867" w:rsidRDefault="005A2867" w:rsidP="005A2867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115A5BBC" w14:textId="5FBDF2A2" w:rsidR="005A2867" w:rsidRDefault="005A2867" w:rsidP="005A2867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01DEB701" w14:textId="0B09C86B" w:rsidR="005A2867" w:rsidRDefault="005A2867" w:rsidP="005A2867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…………………………………………….…</w:t>
            </w:r>
          </w:p>
          <w:p w14:paraId="5654EA1D" w14:textId="29A57D57" w:rsidR="00B80CB5" w:rsidRPr="00574567" w:rsidRDefault="00B80CB5" w:rsidP="00C80F22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79A9" w:rsidRPr="00574567" w14:paraId="55990ABE" w14:textId="77777777" w:rsidTr="00063EA8">
        <w:trPr>
          <w:gridAfter w:val="1"/>
          <w:wAfter w:w="7" w:type="dxa"/>
        </w:trPr>
        <w:tc>
          <w:tcPr>
            <w:tcW w:w="13880" w:type="dxa"/>
            <w:gridSpan w:val="11"/>
            <w:shd w:val="clear" w:color="auto" w:fill="auto"/>
          </w:tcPr>
          <w:p w14:paraId="6448BD75" w14:textId="0CC96E9D" w:rsidR="000079A9" w:rsidRPr="00574567" w:rsidRDefault="000079A9" w:rsidP="00C80F22">
            <w:pPr>
              <w:overflowPunct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574567">
              <w:rPr>
                <w:rFonts w:ascii="Arial" w:hAnsi="Arial" w:cs="Arial"/>
                <w:bCs/>
                <w:i/>
                <w:iCs/>
              </w:rPr>
              <w:t xml:space="preserve">ΣΗΜΕΙΩΣΗ: Να επισυναφθούν  φωτογραφίες </w:t>
            </w:r>
            <w:r w:rsidR="007D01B5" w:rsidRPr="00574567">
              <w:rPr>
                <w:rFonts w:ascii="Arial" w:hAnsi="Arial" w:cs="Arial"/>
                <w:bCs/>
                <w:i/>
                <w:iCs/>
              </w:rPr>
              <w:t>των συγκεκριμένων αντικειμένων/ προϊόντων που αποτελούν το θέμα των εργαστηρίων και θα ετοιμαστούν από τους συμμετέχοντες στα εργαστήρια.</w:t>
            </w:r>
            <w:r w:rsidR="00D97B9F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D97B9F" w:rsidRPr="00D97B9F">
              <w:rPr>
                <w:rFonts w:ascii="Arial" w:hAnsi="Arial" w:cs="Arial"/>
                <w:bCs/>
                <w:i/>
                <w:iCs/>
              </w:rPr>
              <w:tab/>
              <w:t>Διευκρινίζεται ότι δεν απαιτούνται φωτογραφίες για τις κατηγορίες Α19, Α21 και όλες τις κατηγορίες που εντάσσονται στο μέρος Β «Μεταποίηση τοπικών αγροτικών προϊόντων» του Πίνακα 2: «Θεματολογία Εργαστηρίων».</w:t>
            </w:r>
          </w:p>
        </w:tc>
      </w:tr>
      <w:tr w:rsidR="00CD08BF" w:rsidRPr="00574567" w14:paraId="0155E704" w14:textId="77777777" w:rsidTr="00063EA8">
        <w:trPr>
          <w:gridAfter w:val="1"/>
          <w:wAfter w:w="7" w:type="dxa"/>
        </w:trPr>
        <w:tc>
          <w:tcPr>
            <w:tcW w:w="13880" w:type="dxa"/>
            <w:gridSpan w:val="11"/>
            <w:shd w:val="clear" w:color="auto" w:fill="auto"/>
          </w:tcPr>
          <w:p w14:paraId="0856B477" w14:textId="59D7124F" w:rsidR="00CD08BF" w:rsidRPr="00574567" w:rsidRDefault="00CD08BF" w:rsidP="00D76E9C">
            <w:pPr>
              <w:pStyle w:val="ListParagraph"/>
              <w:numPr>
                <w:ilvl w:val="0"/>
                <w:numId w:val="23"/>
              </w:numPr>
              <w:overflowPunct w:val="0"/>
              <w:spacing w:before="120" w:line="300" w:lineRule="atLeast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proofErr w:type="spellStart"/>
            <w:r w:rsidRPr="00574567">
              <w:rPr>
                <w:sz w:val="24"/>
                <w:szCs w:val="24"/>
              </w:rPr>
              <w:t>Χώρος</w:t>
            </w:r>
            <w:proofErr w:type="spellEnd"/>
            <w:r w:rsidRPr="00574567">
              <w:rPr>
                <w:sz w:val="24"/>
                <w:szCs w:val="24"/>
              </w:rPr>
              <w:t>(-</w:t>
            </w:r>
            <w:proofErr w:type="spellStart"/>
            <w:r w:rsidRPr="00574567">
              <w:rPr>
                <w:sz w:val="24"/>
                <w:szCs w:val="24"/>
              </w:rPr>
              <w:t>οι</w:t>
            </w:r>
            <w:proofErr w:type="spellEnd"/>
            <w:r w:rsidRPr="00574567">
              <w:rPr>
                <w:sz w:val="24"/>
                <w:szCs w:val="24"/>
              </w:rPr>
              <w:t xml:space="preserve">) </w:t>
            </w:r>
            <w:proofErr w:type="spellStart"/>
            <w:r w:rsidRPr="00574567">
              <w:rPr>
                <w:sz w:val="24"/>
                <w:szCs w:val="24"/>
              </w:rPr>
              <w:t>διεξ</w:t>
            </w:r>
            <w:proofErr w:type="spellEnd"/>
            <w:r w:rsidRPr="00574567">
              <w:rPr>
                <w:sz w:val="24"/>
                <w:szCs w:val="24"/>
              </w:rPr>
              <w:t>αγωγής:</w:t>
            </w:r>
          </w:p>
        </w:tc>
      </w:tr>
      <w:tr w:rsidR="00063EA8" w:rsidRPr="00574567" w14:paraId="18A5E42C" w14:textId="77777777" w:rsidTr="00063EA8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6133D816" w14:textId="6B63457C" w:rsidR="00CD08BF" w:rsidRPr="00574567" w:rsidRDefault="00DC403A" w:rsidP="00DA475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/>
              </w:rPr>
            </w:pPr>
            <w:r w:rsidRPr="00574567">
              <w:rPr>
                <w:rFonts w:ascii="Arial" w:hAnsi="Arial" w:cs="Arial"/>
                <w:b/>
              </w:rPr>
              <w:t>Χώρος 1: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14:paraId="75F40884" w14:textId="77777777" w:rsidR="00CD08BF" w:rsidRDefault="005A2867" w:rsidP="00063EA8">
            <w:pPr>
              <w:overflowPunct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14:paraId="1CF5B177" w14:textId="26662CBC" w:rsidR="005A2867" w:rsidRPr="005A2867" w:rsidRDefault="005A2867" w:rsidP="00063EA8">
            <w:pPr>
              <w:overflowPunct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063EA8" w:rsidRPr="00574567" w14:paraId="315EC05F" w14:textId="77777777" w:rsidTr="00063EA8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325BF132" w14:textId="57E2C9CC" w:rsidR="00DC403A" w:rsidRPr="00574567" w:rsidRDefault="00DC6D24" w:rsidP="00DA475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</w:rPr>
              <w:t xml:space="preserve">Όνομα Κοινότητας: 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14:paraId="0C40EA07" w14:textId="37AA015B" w:rsidR="00DC403A" w:rsidRPr="005A2867" w:rsidRDefault="005A2867" w:rsidP="00063EA8">
            <w:pPr>
              <w:overflowPunct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063EA8" w:rsidRPr="00574567" w14:paraId="7D174744" w14:textId="77777777" w:rsidTr="00063EA8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2F2F1978" w14:textId="32647B37" w:rsidR="00CD08BF" w:rsidRPr="00574567" w:rsidRDefault="00DC6D24" w:rsidP="00DA4757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>Διεύθυνση: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14:paraId="3CF0CDE3" w14:textId="586B3E5B" w:rsidR="00CD08BF" w:rsidRPr="00574567" w:rsidRDefault="005A2867" w:rsidP="00063EA8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063EA8" w:rsidRPr="00574567" w14:paraId="5823FE5A" w14:textId="77777777" w:rsidTr="00063EA8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33E130A5" w14:textId="7E1D1D45" w:rsidR="00F80989" w:rsidRPr="00574567" w:rsidRDefault="00F80989" w:rsidP="00F80989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>Σύντομη περιγραφή του Χώρου 1: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14:paraId="2E975D33" w14:textId="5BA02A1E" w:rsidR="00C0459F" w:rsidRPr="00574567" w:rsidRDefault="005A2867" w:rsidP="00063EA8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1140581" w14:textId="77777777" w:rsidR="00C0459F" w:rsidRPr="00574567" w:rsidRDefault="00C0459F" w:rsidP="00063EA8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18EC8BC1" w14:textId="77777777" w:rsidTr="00063EA8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74F256D8" w14:textId="0AC5F19F" w:rsidR="005C7DC3" w:rsidRPr="005C7DC3" w:rsidRDefault="005C7DC3" w:rsidP="00270B84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Cs/>
              </w:rPr>
            </w:pPr>
            <w:r w:rsidRPr="005C7DC3">
              <w:rPr>
                <w:rFonts w:ascii="Arial" w:hAnsi="Arial" w:cs="Arial"/>
                <w:bCs/>
              </w:rPr>
              <w:lastRenderedPageBreak/>
              <w:t xml:space="preserve">Ο προτεινόμενος χώρος έχει λάβει την πινακίδα με το σήμα της </w:t>
            </w:r>
            <w:proofErr w:type="spellStart"/>
            <w:r w:rsidRPr="005C7DC3">
              <w:rPr>
                <w:rFonts w:ascii="Arial" w:hAnsi="Arial" w:cs="Arial"/>
                <w:bCs/>
              </w:rPr>
              <w:t>heartland</w:t>
            </w:r>
            <w:proofErr w:type="spellEnd"/>
            <w:r w:rsidRPr="005C7DC3">
              <w:rPr>
                <w:rFonts w:ascii="Arial" w:hAnsi="Arial" w:cs="Arial"/>
                <w:bCs/>
              </w:rPr>
              <w:t xml:space="preserve"> of </w:t>
            </w:r>
            <w:proofErr w:type="spellStart"/>
            <w:r w:rsidRPr="005C7DC3">
              <w:rPr>
                <w:rFonts w:ascii="Arial" w:hAnsi="Arial" w:cs="Arial"/>
                <w:bCs/>
              </w:rPr>
              <w:t>legends</w:t>
            </w:r>
            <w:proofErr w:type="spellEnd"/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14:paraId="0FFA85D2" w14:textId="289FBF7A" w:rsidR="005C7DC3" w:rsidRDefault="005C7DC3" w:rsidP="005C7DC3">
            <w:pPr>
              <w:overflowPunct w:val="0"/>
              <w:spacing w:before="120" w:line="300" w:lineRule="atLeast"/>
              <w:textAlignment w:val="baseline"/>
              <w:rPr>
                <w:rFonts w:ascii="Arial" w:hAnsi="Arial" w:cs="Arial"/>
              </w:rPr>
            </w:pPr>
            <w:r w:rsidRPr="005C7DC3">
              <w:rPr>
                <w:rFonts w:ascii="Arial" w:hAnsi="Arial" w:cs="Arial"/>
                <w:b/>
                <w:bCs/>
              </w:rPr>
              <w:t>Κυκλώστε ότι ισχύει</w:t>
            </w:r>
            <w:r>
              <w:rPr>
                <w:rFonts w:ascii="Arial" w:hAnsi="Arial" w:cs="Arial"/>
              </w:rPr>
              <w:t>:     ΝΑΙ    /   ΟΧΙ</w:t>
            </w:r>
          </w:p>
        </w:tc>
      </w:tr>
      <w:tr w:rsidR="00270B84" w:rsidRPr="00574567" w14:paraId="5F55D4BB" w14:textId="77777777" w:rsidTr="00063EA8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0115F8B0" w14:textId="01DD1BFD" w:rsidR="00270B84" w:rsidRPr="00574567" w:rsidRDefault="00270B84" w:rsidP="00270B84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/>
              </w:rPr>
            </w:pPr>
            <w:r w:rsidRPr="00574567">
              <w:rPr>
                <w:rFonts w:ascii="Arial" w:hAnsi="Arial" w:cs="Arial"/>
                <w:b/>
              </w:rPr>
              <w:t>Χώρος 2: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14:paraId="3D587855" w14:textId="77777777" w:rsidR="00270B84" w:rsidRDefault="00270B84" w:rsidP="00063EA8">
            <w:pPr>
              <w:overflowPunct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14:paraId="42F22A84" w14:textId="77777777" w:rsidR="00270B84" w:rsidRPr="00574567" w:rsidRDefault="00270B84" w:rsidP="00063EA8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270B84" w:rsidRPr="00574567" w14:paraId="616CD4D1" w14:textId="77777777" w:rsidTr="00063EA8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186F93AA" w14:textId="0E7F171E" w:rsidR="00270B84" w:rsidRPr="00574567" w:rsidRDefault="00270B84" w:rsidP="00270B84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</w:rPr>
              <w:t xml:space="preserve">Όνομα Κοινότητας: 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14:paraId="0B80A5FF" w14:textId="060D2A73" w:rsidR="00270B84" w:rsidRPr="00574567" w:rsidRDefault="00270B84" w:rsidP="00063EA8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270B84" w:rsidRPr="00574567" w14:paraId="2AAF97DF" w14:textId="77777777" w:rsidTr="00063EA8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2ABB8F1C" w14:textId="3CA69132" w:rsidR="00270B84" w:rsidRPr="00574567" w:rsidRDefault="00270B84" w:rsidP="00270B84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>Διεύθυνση: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14:paraId="786DE322" w14:textId="422241E3" w:rsidR="00270B84" w:rsidRPr="00574567" w:rsidRDefault="00270B84" w:rsidP="00063EA8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270B84" w:rsidRPr="00574567" w14:paraId="2B309B40" w14:textId="77777777" w:rsidTr="00063EA8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0D757C2E" w14:textId="344EA9CB" w:rsidR="00270B84" w:rsidRPr="00574567" w:rsidRDefault="00270B84" w:rsidP="00270B84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Cs/>
              </w:rPr>
            </w:pPr>
            <w:r w:rsidRPr="00574567">
              <w:rPr>
                <w:rFonts w:ascii="Arial" w:hAnsi="Arial" w:cs="Arial"/>
                <w:bCs/>
              </w:rPr>
              <w:t>Σύντομη περιγραφή του Χώρου 2: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14:paraId="37467F93" w14:textId="77777777" w:rsidR="00270B84" w:rsidRPr="00574567" w:rsidRDefault="00270B84" w:rsidP="00063EA8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29A1C9" w14:textId="77777777" w:rsidR="00270B84" w:rsidRPr="00574567" w:rsidRDefault="00270B84" w:rsidP="00063EA8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7F9DF1D9" w14:textId="77777777" w:rsidTr="00063EA8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0BF2A60E" w14:textId="1BAFDA5C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bCs/>
              </w:rPr>
            </w:pPr>
            <w:r w:rsidRPr="005C7DC3">
              <w:rPr>
                <w:rFonts w:ascii="Arial" w:hAnsi="Arial" w:cs="Arial"/>
                <w:bCs/>
              </w:rPr>
              <w:t xml:space="preserve">Ο προτεινόμενος χώρος έχει λάβει την πινακίδα με το σήμα της </w:t>
            </w:r>
            <w:proofErr w:type="spellStart"/>
            <w:r w:rsidRPr="005C7DC3">
              <w:rPr>
                <w:rFonts w:ascii="Arial" w:hAnsi="Arial" w:cs="Arial"/>
                <w:bCs/>
              </w:rPr>
              <w:t>heartland</w:t>
            </w:r>
            <w:proofErr w:type="spellEnd"/>
            <w:r w:rsidRPr="005C7DC3">
              <w:rPr>
                <w:rFonts w:ascii="Arial" w:hAnsi="Arial" w:cs="Arial"/>
                <w:bCs/>
              </w:rPr>
              <w:t xml:space="preserve"> of </w:t>
            </w:r>
            <w:proofErr w:type="spellStart"/>
            <w:r w:rsidRPr="005C7DC3">
              <w:rPr>
                <w:rFonts w:ascii="Arial" w:hAnsi="Arial" w:cs="Arial"/>
                <w:bCs/>
              </w:rPr>
              <w:t>legends</w:t>
            </w:r>
            <w:proofErr w:type="spellEnd"/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14:paraId="76D90B93" w14:textId="4458C1A1" w:rsidR="005C7DC3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</w:rPr>
            </w:pPr>
            <w:r w:rsidRPr="005C7DC3">
              <w:rPr>
                <w:rFonts w:ascii="Arial" w:hAnsi="Arial" w:cs="Arial"/>
                <w:b/>
                <w:bCs/>
              </w:rPr>
              <w:t>Κυκλώστε ότι ισχύει</w:t>
            </w:r>
            <w:r>
              <w:rPr>
                <w:rFonts w:ascii="Arial" w:hAnsi="Arial" w:cs="Arial"/>
              </w:rPr>
              <w:t>:     ΝΑΙ    /   ΟΧΙ</w:t>
            </w:r>
          </w:p>
        </w:tc>
      </w:tr>
      <w:tr w:rsidR="005C7DC3" w:rsidRPr="00574567" w14:paraId="16C2C461" w14:textId="77777777" w:rsidTr="00063EA8">
        <w:trPr>
          <w:gridAfter w:val="1"/>
          <w:wAfter w:w="7" w:type="dxa"/>
        </w:trPr>
        <w:tc>
          <w:tcPr>
            <w:tcW w:w="13880" w:type="dxa"/>
            <w:gridSpan w:val="11"/>
            <w:shd w:val="clear" w:color="auto" w:fill="auto"/>
          </w:tcPr>
          <w:p w14:paraId="1180D6F2" w14:textId="228F4C62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574567">
              <w:rPr>
                <w:rFonts w:ascii="Arial" w:hAnsi="Arial" w:cs="Arial"/>
                <w:bCs/>
                <w:i/>
                <w:iCs/>
              </w:rPr>
              <w:t>ΣΗΜΕΙΩΣΗ: Να επισυναφθούν  φωτογραφίες από το εξωτερικό και εσωτερικό μέρος του(των) χώρου(-ων) στον(-</w:t>
            </w:r>
            <w:proofErr w:type="spellStart"/>
            <w:r w:rsidRPr="00574567">
              <w:rPr>
                <w:rFonts w:ascii="Arial" w:hAnsi="Arial" w:cs="Arial"/>
                <w:bCs/>
                <w:i/>
                <w:iCs/>
              </w:rPr>
              <w:t>ους</w:t>
            </w:r>
            <w:proofErr w:type="spellEnd"/>
            <w:r w:rsidRPr="00574567">
              <w:rPr>
                <w:rFonts w:ascii="Arial" w:hAnsi="Arial" w:cs="Arial"/>
                <w:bCs/>
                <w:i/>
                <w:iCs/>
              </w:rPr>
              <w:t>) θα πραγματοποιηθούν τα εργαστήρια.</w:t>
            </w:r>
          </w:p>
        </w:tc>
      </w:tr>
      <w:tr w:rsidR="005C7DC3" w:rsidRPr="00574567" w14:paraId="214D6896" w14:textId="77777777" w:rsidTr="00063EA8">
        <w:trPr>
          <w:gridAfter w:val="1"/>
          <w:wAfter w:w="7" w:type="dxa"/>
        </w:trPr>
        <w:tc>
          <w:tcPr>
            <w:tcW w:w="13880" w:type="dxa"/>
            <w:gridSpan w:val="11"/>
            <w:shd w:val="clear" w:color="auto" w:fill="auto"/>
          </w:tcPr>
          <w:p w14:paraId="0377ADA6" w14:textId="559BFC2F" w:rsidR="005C7DC3" w:rsidRPr="00D97B9F" w:rsidRDefault="005C7DC3" w:rsidP="005C7DC3">
            <w:pPr>
              <w:pStyle w:val="ListParagraph"/>
              <w:numPr>
                <w:ilvl w:val="0"/>
                <w:numId w:val="23"/>
              </w:numPr>
              <w:overflowPunct w:val="0"/>
              <w:spacing w:before="120" w:line="300" w:lineRule="atLeast"/>
              <w:jc w:val="both"/>
              <w:textAlignment w:val="baseline"/>
              <w:rPr>
                <w:b/>
                <w:bCs/>
                <w:sz w:val="24"/>
                <w:szCs w:val="24"/>
                <w:lang w:val="el-GR"/>
              </w:rPr>
            </w:pPr>
            <w:r w:rsidRPr="00D97B9F">
              <w:rPr>
                <w:b/>
                <w:bCs/>
                <w:sz w:val="24"/>
                <w:szCs w:val="24"/>
                <w:lang w:val="el-GR"/>
              </w:rPr>
              <w:t>Ημερομηνίες και ώρες πραγματοποίησης των εργαστηρίων. Να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D97B9F">
              <w:rPr>
                <w:b/>
                <w:bCs/>
                <w:sz w:val="24"/>
                <w:szCs w:val="24"/>
                <w:lang w:val="el-GR"/>
              </w:rPr>
              <w:t>συμπληρωθεί με βάση τις πρόνοιες της παραγράφου ΣΤ</w:t>
            </w:r>
            <w:r>
              <w:rPr>
                <w:b/>
                <w:bCs/>
                <w:sz w:val="24"/>
                <w:szCs w:val="24"/>
                <w:lang w:val="el-GR"/>
              </w:rPr>
              <w:t>4</w:t>
            </w:r>
            <w:r w:rsidRPr="00D97B9F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και ΣΤ5 </w:t>
            </w:r>
            <w:r w:rsidRPr="00D97B9F">
              <w:rPr>
                <w:b/>
                <w:bCs/>
                <w:sz w:val="24"/>
                <w:szCs w:val="24"/>
                <w:lang w:val="el-GR"/>
              </w:rPr>
              <w:t>του Σχεδίου.</w:t>
            </w:r>
          </w:p>
        </w:tc>
      </w:tr>
      <w:tr w:rsidR="005C7DC3" w:rsidRPr="00574567" w14:paraId="7A6DFE31" w14:textId="77777777" w:rsidTr="00063EA8">
        <w:trPr>
          <w:gridAfter w:val="1"/>
          <w:wAfter w:w="7" w:type="dxa"/>
        </w:trPr>
        <w:tc>
          <w:tcPr>
            <w:tcW w:w="5807" w:type="dxa"/>
            <w:gridSpan w:val="4"/>
            <w:shd w:val="clear" w:color="auto" w:fill="auto"/>
            <w:vAlign w:val="center"/>
          </w:tcPr>
          <w:p w14:paraId="6B75850C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line="300" w:lineRule="atLeast"/>
              <w:ind w:left="360"/>
              <w:jc w:val="center"/>
              <w:textAlignment w:val="baseline"/>
              <w:rPr>
                <w:rFonts w:ascii="Arial" w:hAnsi="Arial" w:cs="Arial"/>
              </w:rPr>
            </w:pPr>
            <w:r w:rsidRPr="00574567">
              <w:rPr>
                <w:rFonts w:ascii="Arial" w:hAnsi="Arial" w:cs="Arial"/>
              </w:rPr>
              <w:t>Ημερομηνία Διεξαγωγής</w:t>
            </w:r>
          </w:p>
          <w:p w14:paraId="31B20D92" w14:textId="167E1F23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line="300" w:lineRule="atLeast"/>
              <w:ind w:left="360"/>
              <w:jc w:val="center"/>
              <w:textAlignment w:val="baseline"/>
              <w:rPr>
                <w:rFonts w:ascii="Arial" w:hAnsi="Arial" w:cs="Arial"/>
              </w:rPr>
            </w:pPr>
            <w:r w:rsidRPr="00574567">
              <w:rPr>
                <w:rFonts w:ascii="Arial" w:hAnsi="Arial" w:cs="Arial"/>
              </w:rPr>
              <w:t>(π.χ. 25/3/2023)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719698BA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line="300" w:lineRule="atLeast"/>
              <w:ind w:left="360"/>
              <w:jc w:val="center"/>
              <w:textAlignment w:val="baseline"/>
              <w:rPr>
                <w:rFonts w:ascii="Arial" w:hAnsi="Arial" w:cs="Arial"/>
              </w:rPr>
            </w:pPr>
            <w:r w:rsidRPr="00574567">
              <w:rPr>
                <w:rFonts w:ascii="Arial" w:hAnsi="Arial" w:cs="Arial"/>
              </w:rPr>
              <w:t>Ώρες Διεξαγωγής</w:t>
            </w:r>
          </w:p>
          <w:p w14:paraId="49D31027" w14:textId="396DFC59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line="300" w:lineRule="atLeast"/>
              <w:ind w:left="360"/>
              <w:jc w:val="center"/>
              <w:textAlignment w:val="baseline"/>
              <w:rPr>
                <w:rFonts w:ascii="Arial" w:hAnsi="Arial" w:cs="Arial"/>
              </w:rPr>
            </w:pPr>
            <w:r w:rsidRPr="00574567">
              <w:rPr>
                <w:rFonts w:ascii="Arial" w:hAnsi="Arial" w:cs="Arial"/>
              </w:rPr>
              <w:t>(π.χ. 12:30 – 15:30)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4C231F20" w14:textId="683DFB69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line="300" w:lineRule="atLeast"/>
              <w:ind w:left="360"/>
              <w:jc w:val="center"/>
              <w:textAlignment w:val="baseline"/>
              <w:rPr>
                <w:rFonts w:ascii="Arial" w:hAnsi="Arial" w:cs="Arial"/>
              </w:rPr>
            </w:pPr>
            <w:r w:rsidRPr="00574567">
              <w:rPr>
                <w:rFonts w:ascii="Arial" w:hAnsi="Arial" w:cs="Arial"/>
              </w:rPr>
              <w:t>Πόσα άτομα μπορούν να συμμετάσχουν σε κάθε εργαστήριο;</w:t>
            </w:r>
          </w:p>
        </w:tc>
      </w:tr>
      <w:tr w:rsidR="005C7DC3" w:rsidRPr="00574567" w14:paraId="278D5A0B" w14:textId="77777777" w:rsidTr="00063EA8">
        <w:trPr>
          <w:gridAfter w:val="1"/>
          <w:wAfter w:w="7" w:type="dxa"/>
        </w:trPr>
        <w:tc>
          <w:tcPr>
            <w:tcW w:w="704" w:type="dxa"/>
            <w:shd w:val="clear" w:color="auto" w:fill="E7E6E6" w:themeFill="background2"/>
          </w:tcPr>
          <w:p w14:paraId="68BD8965" w14:textId="77777777" w:rsidR="005C7DC3" w:rsidRPr="00063EA8" w:rsidRDefault="005C7DC3" w:rsidP="005C7DC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10" w:type="dxa"/>
            <w:gridSpan w:val="4"/>
            <w:shd w:val="clear" w:color="auto" w:fill="auto"/>
          </w:tcPr>
          <w:p w14:paraId="4A4CE199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87" w:type="dxa"/>
            <w:gridSpan w:val="5"/>
            <w:shd w:val="clear" w:color="auto" w:fill="auto"/>
          </w:tcPr>
          <w:p w14:paraId="0F273930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9" w:type="dxa"/>
            <w:shd w:val="clear" w:color="auto" w:fill="auto"/>
          </w:tcPr>
          <w:p w14:paraId="412AF1DC" w14:textId="04B782F2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485C1C99" w14:textId="77777777" w:rsidTr="00063EA8">
        <w:trPr>
          <w:gridAfter w:val="1"/>
          <w:wAfter w:w="7" w:type="dxa"/>
        </w:trPr>
        <w:tc>
          <w:tcPr>
            <w:tcW w:w="704" w:type="dxa"/>
            <w:shd w:val="clear" w:color="auto" w:fill="E7E6E6" w:themeFill="background2"/>
          </w:tcPr>
          <w:p w14:paraId="74C42FA9" w14:textId="77777777" w:rsidR="005C7DC3" w:rsidRPr="00063EA8" w:rsidRDefault="005C7DC3" w:rsidP="005C7DC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10" w:type="dxa"/>
            <w:gridSpan w:val="4"/>
            <w:shd w:val="clear" w:color="auto" w:fill="auto"/>
          </w:tcPr>
          <w:p w14:paraId="2565542B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87" w:type="dxa"/>
            <w:gridSpan w:val="5"/>
            <w:shd w:val="clear" w:color="auto" w:fill="auto"/>
          </w:tcPr>
          <w:p w14:paraId="68E055D3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9" w:type="dxa"/>
            <w:shd w:val="clear" w:color="auto" w:fill="auto"/>
          </w:tcPr>
          <w:p w14:paraId="20B12EC6" w14:textId="40827C1E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155D3D62" w14:textId="77777777" w:rsidTr="00063EA8">
        <w:trPr>
          <w:gridAfter w:val="1"/>
          <w:wAfter w:w="7" w:type="dxa"/>
        </w:trPr>
        <w:tc>
          <w:tcPr>
            <w:tcW w:w="704" w:type="dxa"/>
            <w:shd w:val="clear" w:color="auto" w:fill="E7E6E6" w:themeFill="background2"/>
          </w:tcPr>
          <w:p w14:paraId="10C1FC0A" w14:textId="77777777" w:rsidR="005C7DC3" w:rsidRPr="00063EA8" w:rsidRDefault="005C7DC3" w:rsidP="005C7DC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10" w:type="dxa"/>
            <w:gridSpan w:val="4"/>
            <w:shd w:val="clear" w:color="auto" w:fill="auto"/>
          </w:tcPr>
          <w:p w14:paraId="7CEED908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87" w:type="dxa"/>
            <w:gridSpan w:val="5"/>
            <w:shd w:val="clear" w:color="auto" w:fill="auto"/>
          </w:tcPr>
          <w:p w14:paraId="3B8EC283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9" w:type="dxa"/>
            <w:shd w:val="clear" w:color="auto" w:fill="auto"/>
          </w:tcPr>
          <w:p w14:paraId="5D6F6407" w14:textId="4B815460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7C216DFC" w14:textId="77777777" w:rsidTr="00063EA8">
        <w:trPr>
          <w:gridAfter w:val="1"/>
          <w:wAfter w:w="7" w:type="dxa"/>
        </w:trPr>
        <w:tc>
          <w:tcPr>
            <w:tcW w:w="704" w:type="dxa"/>
            <w:shd w:val="clear" w:color="auto" w:fill="E7E6E6" w:themeFill="background2"/>
          </w:tcPr>
          <w:p w14:paraId="35088E1A" w14:textId="77777777" w:rsidR="005C7DC3" w:rsidRPr="00063EA8" w:rsidRDefault="005C7DC3" w:rsidP="005C7DC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10" w:type="dxa"/>
            <w:gridSpan w:val="4"/>
            <w:shd w:val="clear" w:color="auto" w:fill="auto"/>
          </w:tcPr>
          <w:p w14:paraId="24404973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87" w:type="dxa"/>
            <w:gridSpan w:val="5"/>
            <w:shd w:val="clear" w:color="auto" w:fill="auto"/>
          </w:tcPr>
          <w:p w14:paraId="6F9EB91B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9" w:type="dxa"/>
            <w:shd w:val="clear" w:color="auto" w:fill="auto"/>
          </w:tcPr>
          <w:p w14:paraId="4A500D77" w14:textId="3CF7204B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79CD7B8D" w14:textId="77777777" w:rsidTr="00063EA8">
        <w:trPr>
          <w:gridAfter w:val="1"/>
          <w:wAfter w:w="7" w:type="dxa"/>
        </w:trPr>
        <w:tc>
          <w:tcPr>
            <w:tcW w:w="704" w:type="dxa"/>
            <w:shd w:val="clear" w:color="auto" w:fill="E7E6E6" w:themeFill="background2"/>
          </w:tcPr>
          <w:p w14:paraId="298561FF" w14:textId="77777777" w:rsidR="005C7DC3" w:rsidRPr="00063EA8" w:rsidRDefault="005C7DC3" w:rsidP="005C7DC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10" w:type="dxa"/>
            <w:gridSpan w:val="4"/>
            <w:shd w:val="clear" w:color="auto" w:fill="auto"/>
          </w:tcPr>
          <w:p w14:paraId="7D0D3A71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87" w:type="dxa"/>
            <w:gridSpan w:val="5"/>
            <w:shd w:val="clear" w:color="auto" w:fill="auto"/>
          </w:tcPr>
          <w:p w14:paraId="3A4EB66B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9" w:type="dxa"/>
            <w:shd w:val="clear" w:color="auto" w:fill="auto"/>
          </w:tcPr>
          <w:p w14:paraId="1DA26370" w14:textId="68C074D3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250450D1" w14:textId="77777777" w:rsidTr="00063EA8">
        <w:trPr>
          <w:gridAfter w:val="1"/>
          <w:wAfter w:w="7" w:type="dxa"/>
        </w:trPr>
        <w:tc>
          <w:tcPr>
            <w:tcW w:w="704" w:type="dxa"/>
            <w:shd w:val="clear" w:color="auto" w:fill="E7E6E6" w:themeFill="background2"/>
          </w:tcPr>
          <w:p w14:paraId="5B09D572" w14:textId="77777777" w:rsidR="005C7DC3" w:rsidRPr="00063EA8" w:rsidRDefault="005C7DC3" w:rsidP="005C7DC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10" w:type="dxa"/>
            <w:gridSpan w:val="4"/>
            <w:shd w:val="clear" w:color="auto" w:fill="auto"/>
          </w:tcPr>
          <w:p w14:paraId="234E4EC2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87" w:type="dxa"/>
            <w:gridSpan w:val="5"/>
            <w:shd w:val="clear" w:color="auto" w:fill="auto"/>
          </w:tcPr>
          <w:p w14:paraId="49E60EE7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9" w:type="dxa"/>
            <w:shd w:val="clear" w:color="auto" w:fill="auto"/>
          </w:tcPr>
          <w:p w14:paraId="67904718" w14:textId="35B05CD4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145C0138" w14:textId="77777777" w:rsidTr="00063EA8">
        <w:trPr>
          <w:gridAfter w:val="1"/>
          <w:wAfter w:w="7" w:type="dxa"/>
        </w:trPr>
        <w:tc>
          <w:tcPr>
            <w:tcW w:w="704" w:type="dxa"/>
            <w:shd w:val="clear" w:color="auto" w:fill="E7E6E6" w:themeFill="background2"/>
          </w:tcPr>
          <w:p w14:paraId="319D2763" w14:textId="77777777" w:rsidR="005C7DC3" w:rsidRPr="00063EA8" w:rsidRDefault="005C7DC3" w:rsidP="005C7DC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10" w:type="dxa"/>
            <w:gridSpan w:val="4"/>
            <w:shd w:val="clear" w:color="auto" w:fill="auto"/>
          </w:tcPr>
          <w:p w14:paraId="74FCC30C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87" w:type="dxa"/>
            <w:gridSpan w:val="5"/>
            <w:shd w:val="clear" w:color="auto" w:fill="auto"/>
          </w:tcPr>
          <w:p w14:paraId="34471977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9" w:type="dxa"/>
            <w:shd w:val="clear" w:color="auto" w:fill="auto"/>
          </w:tcPr>
          <w:p w14:paraId="16674F5B" w14:textId="4E7331B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2D586239" w14:textId="77777777" w:rsidTr="00063EA8">
        <w:trPr>
          <w:gridAfter w:val="1"/>
          <w:wAfter w:w="7" w:type="dxa"/>
        </w:trPr>
        <w:tc>
          <w:tcPr>
            <w:tcW w:w="704" w:type="dxa"/>
            <w:shd w:val="clear" w:color="auto" w:fill="E7E6E6" w:themeFill="background2"/>
          </w:tcPr>
          <w:p w14:paraId="28A78CCC" w14:textId="77777777" w:rsidR="005C7DC3" w:rsidRPr="00063EA8" w:rsidRDefault="005C7DC3" w:rsidP="005C7DC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10" w:type="dxa"/>
            <w:gridSpan w:val="4"/>
            <w:shd w:val="clear" w:color="auto" w:fill="auto"/>
          </w:tcPr>
          <w:p w14:paraId="3ED14494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87" w:type="dxa"/>
            <w:gridSpan w:val="5"/>
            <w:shd w:val="clear" w:color="auto" w:fill="auto"/>
          </w:tcPr>
          <w:p w14:paraId="77CE0711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9" w:type="dxa"/>
            <w:shd w:val="clear" w:color="auto" w:fill="auto"/>
          </w:tcPr>
          <w:p w14:paraId="3530D497" w14:textId="586D6524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2C84A759" w14:textId="77777777" w:rsidTr="00063EA8">
        <w:trPr>
          <w:gridAfter w:val="1"/>
          <w:wAfter w:w="7" w:type="dxa"/>
        </w:trPr>
        <w:tc>
          <w:tcPr>
            <w:tcW w:w="704" w:type="dxa"/>
            <w:shd w:val="clear" w:color="auto" w:fill="E7E6E6" w:themeFill="background2"/>
          </w:tcPr>
          <w:p w14:paraId="32BCF57B" w14:textId="77777777" w:rsidR="005C7DC3" w:rsidRPr="00063EA8" w:rsidRDefault="005C7DC3" w:rsidP="005C7DC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10" w:type="dxa"/>
            <w:gridSpan w:val="4"/>
            <w:shd w:val="clear" w:color="auto" w:fill="auto"/>
          </w:tcPr>
          <w:p w14:paraId="1622422F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87" w:type="dxa"/>
            <w:gridSpan w:val="5"/>
            <w:shd w:val="clear" w:color="auto" w:fill="auto"/>
          </w:tcPr>
          <w:p w14:paraId="613AD474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9" w:type="dxa"/>
            <w:shd w:val="clear" w:color="auto" w:fill="auto"/>
          </w:tcPr>
          <w:p w14:paraId="490DABCD" w14:textId="01D19B2E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3DAA1983" w14:textId="77777777" w:rsidTr="00063EA8">
        <w:trPr>
          <w:gridAfter w:val="1"/>
          <w:wAfter w:w="7" w:type="dxa"/>
        </w:trPr>
        <w:tc>
          <w:tcPr>
            <w:tcW w:w="704" w:type="dxa"/>
            <w:shd w:val="clear" w:color="auto" w:fill="E7E6E6" w:themeFill="background2"/>
          </w:tcPr>
          <w:p w14:paraId="7814CCEE" w14:textId="77777777" w:rsidR="005C7DC3" w:rsidRPr="00063EA8" w:rsidRDefault="005C7DC3" w:rsidP="005C7DC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line="300" w:lineRule="atLeast"/>
              <w:jc w:val="right"/>
              <w:textAlignment w:val="baseline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10" w:type="dxa"/>
            <w:gridSpan w:val="4"/>
            <w:shd w:val="clear" w:color="auto" w:fill="auto"/>
          </w:tcPr>
          <w:p w14:paraId="5106D13A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87" w:type="dxa"/>
            <w:gridSpan w:val="5"/>
            <w:shd w:val="clear" w:color="auto" w:fill="auto"/>
          </w:tcPr>
          <w:p w14:paraId="64741DE1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9" w:type="dxa"/>
            <w:shd w:val="clear" w:color="auto" w:fill="auto"/>
          </w:tcPr>
          <w:p w14:paraId="3C705CEF" w14:textId="20FB518C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5F7B3BFB" w14:textId="77777777" w:rsidTr="00063EA8">
        <w:trPr>
          <w:gridAfter w:val="1"/>
          <w:wAfter w:w="7" w:type="dxa"/>
        </w:trPr>
        <w:tc>
          <w:tcPr>
            <w:tcW w:w="5807" w:type="dxa"/>
            <w:gridSpan w:val="4"/>
            <w:shd w:val="clear" w:color="auto" w:fill="auto"/>
          </w:tcPr>
          <w:p w14:paraId="56E474B6" w14:textId="77777777" w:rsidR="005C7DC3" w:rsidRPr="00063EA8" w:rsidRDefault="005C7DC3" w:rsidP="005C7DC3">
            <w:pPr>
              <w:pStyle w:val="ListParagraph"/>
              <w:numPr>
                <w:ilvl w:val="0"/>
                <w:numId w:val="23"/>
              </w:numPr>
              <w:overflowPunct w:val="0"/>
              <w:spacing w:before="120" w:line="300" w:lineRule="atLeast"/>
              <w:jc w:val="both"/>
              <w:textAlignment w:val="baseline"/>
              <w:rPr>
                <w:sz w:val="24"/>
                <w:szCs w:val="24"/>
                <w:lang w:val="el-GR"/>
              </w:rPr>
            </w:pPr>
            <w:r w:rsidRPr="00063EA8">
              <w:rPr>
                <w:sz w:val="24"/>
                <w:szCs w:val="24"/>
                <w:lang w:val="el-GR"/>
              </w:rPr>
              <w:t>Όνομα και τηλέφωνο επικοινωνίας για κρατήσεις στις δραστηριότητες:</w:t>
            </w:r>
          </w:p>
        </w:tc>
        <w:tc>
          <w:tcPr>
            <w:tcW w:w="8073" w:type="dxa"/>
            <w:gridSpan w:val="7"/>
            <w:shd w:val="clear" w:color="auto" w:fill="auto"/>
          </w:tcPr>
          <w:p w14:paraId="33D9C81D" w14:textId="0EE56880" w:rsidR="005C7DC3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55E58A4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30B8614E" w14:textId="77777777" w:rsidTr="00063EA8">
        <w:trPr>
          <w:gridAfter w:val="1"/>
          <w:wAfter w:w="7" w:type="dxa"/>
        </w:trPr>
        <w:tc>
          <w:tcPr>
            <w:tcW w:w="138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075C439" w14:textId="77777777" w:rsidR="005C7DC3" w:rsidRDefault="005C7DC3" w:rsidP="005C7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  <w:p w14:paraId="274FCC42" w14:textId="36F6ADC9" w:rsidR="005C7DC3" w:rsidRDefault="005C7DC3" w:rsidP="005C7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u w:val="single"/>
              </w:rPr>
            </w:pPr>
            <w:r w:rsidRPr="0004759D">
              <w:rPr>
                <w:rFonts w:ascii="Arial" w:hAnsi="Arial" w:cs="Arial"/>
                <w:b/>
                <w:u w:val="single"/>
              </w:rPr>
              <w:t>ΔΗΛΩΣΕΙΣ</w:t>
            </w:r>
            <w:r w:rsidRPr="0004759D">
              <w:rPr>
                <w:rFonts w:ascii="Arial" w:hAnsi="Arial" w:cs="Arial"/>
                <w:bCs/>
                <w:u w:val="single"/>
              </w:rPr>
              <w:t>:</w:t>
            </w:r>
          </w:p>
          <w:p w14:paraId="1EDC4CEA" w14:textId="77777777" w:rsidR="005C7DC3" w:rsidRPr="0004759D" w:rsidRDefault="005C7DC3" w:rsidP="005C7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u w:val="single"/>
              </w:rPr>
            </w:pPr>
          </w:p>
          <w:p w14:paraId="0E19123A" w14:textId="77A56C05" w:rsidR="005C7DC3" w:rsidRDefault="005C7DC3" w:rsidP="005C7DC3">
            <w:pPr>
              <w:overflowPunct w:val="0"/>
              <w:jc w:val="both"/>
              <w:textAlignment w:val="baseline"/>
              <w:rPr>
                <w:rFonts w:ascii="Arial" w:hAnsi="Arial" w:cs="Arial"/>
                <w:bCs/>
                <w:lang w:eastAsia="en-US"/>
              </w:rPr>
            </w:pPr>
            <w:r w:rsidRPr="00D97B9F">
              <w:rPr>
                <w:rFonts w:ascii="Arial" w:hAnsi="Arial" w:cs="Arial"/>
                <w:bCs/>
                <w:lang w:eastAsia="en-US"/>
              </w:rPr>
              <w:t>Δηλώνω υπεύθυνα ότι:</w:t>
            </w:r>
          </w:p>
          <w:p w14:paraId="796E3751" w14:textId="77777777" w:rsidR="005C7DC3" w:rsidRPr="00D97B9F" w:rsidRDefault="005C7DC3" w:rsidP="005C7DC3">
            <w:pPr>
              <w:overflowPunct w:val="0"/>
              <w:jc w:val="both"/>
              <w:textAlignment w:val="baseline"/>
              <w:rPr>
                <w:rFonts w:ascii="Arial" w:hAnsi="Arial" w:cs="Arial"/>
                <w:bCs/>
                <w:lang w:eastAsia="en-US"/>
              </w:rPr>
            </w:pPr>
          </w:p>
          <w:p w14:paraId="4A3AA00C" w14:textId="601803DD" w:rsidR="005C7DC3" w:rsidRDefault="005C7DC3" w:rsidP="005C7DC3">
            <w:pPr>
              <w:pStyle w:val="ListParagraph"/>
              <w:numPr>
                <w:ilvl w:val="0"/>
                <w:numId w:val="29"/>
              </w:num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l-GR"/>
              </w:rPr>
            </w:pPr>
            <w:r w:rsidRPr="0004759D">
              <w:rPr>
                <w:bCs/>
                <w:sz w:val="24"/>
                <w:szCs w:val="24"/>
                <w:lang w:val="el-GR"/>
              </w:rPr>
              <w:t>Δεν μετέχω σε άλλη Αίτηση στο Σχέδιο είτε ως Αιτητής, είτε ως Εκπαιδευτής.</w:t>
            </w:r>
          </w:p>
          <w:p w14:paraId="3CD82F13" w14:textId="77777777" w:rsidR="005C7DC3" w:rsidRPr="0004759D" w:rsidRDefault="005C7DC3" w:rsidP="005C7DC3">
            <w:pPr>
              <w:pStyle w:val="ListParagraph"/>
              <w:overflowPunct w:val="0"/>
              <w:ind w:left="360"/>
              <w:jc w:val="both"/>
              <w:textAlignment w:val="baseline"/>
              <w:rPr>
                <w:bCs/>
                <w:sz w:val="24"/>
                <w:szCs w:val="24"/>
                <w:lang w:val="el-GR"/>
              </w:rPr>
            </w:pPr>
          </w:p>
          <w:p w14:paraId="5CE507AE" w14:textId="393FECCD" w:rsidR="005C7DC3" w:rsidRPr="006A7943" w:rsidRDefault="005C7DC3" w:rsidP="005C7DC3">
            <w:pPr>
              <w:pStyle w:val="ListParagraph"/>
              <w:numPr>
                <w:ilvl w:val="0"/>
                <w:numId w:val="29"/>
              </w:num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l-GR"/>
              </w:rPr>
            </w:pPr>
            <w:r w:rsidRPr="006A7943">
              <w:rPr>
                <w:bCs/>
                <w:sz w:val="24"/>
                <w:szCs w:val="24"/>
                <w:lang w:val="el-GR"/>
              </w:rPr>
              <w:t xml:space="preserve">Τόσο εγώ , ο </w:t>
            </w:r>
            <w:proofErr w:type="spellStart"/>
            <w:r w:rsidRPr="006A7943">
              <w:rPr>
                <w:bCs/>
                <w:sz w:val="24"/>
                <w:szCs w:val="24"/>
                <w:lang w:val="el-GR"/>
              </w:rPr>
              <w:t>Αιτήτης</w:t>
            </w:r>
            <w:proofErr w:type="spellEnd"/>
            <w:r w:rsidRPr="006A7943">
              <w:rPr>
                <w:bCs/>
                <w:sz w:val="24"/>
                <w:szCs w:val="24"/>
                <w:lang w:val="el-GR"/>
              </w:rPr>
              <w:t xml:space="preserve">, όσο και τα άτομα που δηλώνονται στην Αίτηση μου ως </w:t>
            </w:r>
            <w:r>
              <w:rPr>
                <w:bCs/>
                <w:sz w:val="24"/>
                <w:szCs w:val="24"/>
                <w:lang w:val="el-GR"/>
              </w:rPr>
              <w:t>Ε</w:t>
            </w:r>
            <w:r w:rsidRPr="006A7943">
              <w:rPr>
                <w:bCs/>
                <w:sz w:val="24"/>
                <w:szCs w:val="24"/>
                <w:lang w:val="el-GR"/>
              </w:rPr>
              <w:t>κπαιδευτές δεν είμαστε Δημόσιοι υπάλληλοι, υπάλληλοι Οργανισμών Δημοσίου Δικαίου, υπάλληλοι Κοινοτικών  και Δημοτικών αρχών, Εκπαιδευτικοί Λειτουργοί που κατέχουν θέση στη Δημόσια Εκπαιδευτική Υπηρεσία.</w:t>
            </w:r>
          </w:p>
          <w:p w14:paraId="596496FE" w14:textId="77777777" w:rsidR="005C7DC3" w:rsidRPr="006A7943" w:rsidRDefault="005C7DC3" w:rsidP="005C7DC3">
            <w:pPr>
              <w:pStyle w:val="ListParagraph"/>
              <w:rPr>
                <w:bCs/>
                <w:sz w:val="24"/>
                <w:szCs w:val="24"/>
                <w:lang w:val="el-GR"/>
              </w:rPr>
            </w:pPr>
          </w:p>
          <w:p w14:paraId="4867DA12" w14:textId="55F2C10E" w:rsidR="005C7DC3" w:rsidRDefault="005C7DC3" w:rsidP="005C7DC3">
            <w:pPr>
              <w:pStyle w:val="ListParagraph"/>
              <w:numPr>
                <w:ilvl w:val="0"/>
                <w:numId w:val="29"/>
              </w:num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l-GR"/>
              </w:rPr>
            </w:pPr>
            <w:r w:rsidRPr="0004759D">
              <w:rPr>
                <w:bCs/>
                <w:sz w:val="24"/>
                <w:szCs w:val="24"/>
                <w:lang w:val="el-GR"/>
              </w:rPr>
              <w:t>Ο (οι ) χώρος (-οι) που δηλώνονται ότι θα πραγματοποιηθούν τα εργαστήρια δεν δηλώνονται ως χώροι υλοποίησης εργαστηρίων σε άλλη Αίτηση στο Σχέδιο.</w:t>
            </w:r>
          </w:p>
          <w:p w14:paraId="13023053" w14:textId="77777777" w:rsidR="005C7DC3" w:rsidRPr="00D97B9F" w:rsidRDefault="005C7DC3" w:rsidP="005C7DC3">
            <w:pPr>
              <w:overflowPunct w:val="0"/>
              <w:jc w:val="both"/>
              <w:textAlignment w:val="baseline"/>
              <w:rPr>
                <w:bCs/>
              </w:rPr>
            </w:pPr>
          </w:p>
          <w:p w14:paraId="461ADBDA" w14:textId="51FA63AC" w:rsidR="005C7DC3" w:rsidRDefault="005C7DC3" w:rsidP="005C7DC3">
            <w:pPr>
              <w:pStyle w:val="ListParagraph"/>
              <w:numPr>
                <w:ilvl w:val="0"/>
                <w:numId w:val="29"/>
              </w:num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l-GR"/>
              </w:rPr>
            </w:pPr>
            <w:r w:rsidRPr="0004759D">
              <w:rPr>
                <w:bCs/>
                <w:sz w:val="24"/>
                <w:szCs w:val="24"/>
                <w:lang w:val="el-GR"/>
              </w:rPr>
              <w:t xml:space="preserve">Αιτούμαι χορηγία για </w:t>
            </w:r>
            <w:r>
              <w:rPr>
                <w:bCs/>
                <w:sz w:val="24"/>
                <w:szCs w:val="24"/>
                <w:lang w:val="el-GR"/>
              </w:rPr>
              <w:t>την πραγματοποίηση των</w:t>
            </w:r>
            <w:r w:rsidRPr="0004759D">
              <w:rPr>
                <w:bCs/>
                <w:sz w:val="24"/>
                <w:szCs w:val="24"/>
                <w:lang w:val="el-GR"/>
              </w:rPr>
              <w:t xml:space="preserve"> συγκεκριμέν</w:t>
            </w:r>
            <w:r>
              <w:rPr>
                <w:bCs/>
                <w:sz w:val="24"/>
                <w:szCs w:val="24"/>
                <w:lang w:val="el-GR"/>
              </w:rPr>
              <w:t>ων</w:t>
            </w:r>
            <w:r w:rsidRPr="0004759D">
              <w:rPr>
                <w:bCs/>
                <w:sz w:val="24"/>
                <w:szCs w:val="24"/>
                <w:lang w:val="el-GR"/>
              </w:rPr>
              <w:t xml:space="preserve"> εργαστ</w:t>
            </w:r>
            <w:r>
              <w:rPr>
                <w:bCs/>
                <w:sz w:val="24"/>
                <w:szCs w:val="24"/>
                <w:lang w:val="el-GR"/>
              </w:rPr>
              <w:t>ηρίων</w:t>
            </w:r>
            <w:r w:rsidRPr="0004759D">
              <w:rPr>
                <w:bCs/>
                <w:sz w:val="24"/>
                <w:szCs w:val="24"/>
                <w:lang w:val="el-GR"/>
              </w:rPr>
              <w:t xml:space="preserve"> ΜΟΝΟ από το Σχέδιο</w:t>
            </w:r>
            <w:r>
              <w:rPr>
                <w:bCs/>
                <w:sz w:val="24"/>
                <w:szCs w:val="24"/>
                <w:lang w:val="el-GR"/>
              </w:rPr>
              <w:t>.</w:t>
            </w:r>
          </w:p>
          <w:p w14:paraId="44D8BEDB" w14:textId="77777777" w:rsidR="005C7DC3" w:rsidRPr="00D97B9F" w:rsidRDefault="005C7DC3" w:rsidP="005C7DC3">
            <w:pPr>
              <w:overflowPunct w:val="0"/>
              <w:jc w:val="both"/>
              <w:textAlignment w:val="baseline"/>
              <w:rPr>
                <w:bCs/>
              </w:rPr>
            </w:pPr>
          </w:p>
          <w:p w14:paraId="6C3DD108" w14:textId="07567176" w:rsidR="005C7DC3" w:rsidRDefault="005C7DC3" w:rsidP="005C7DC3">
            <w:pPr>
              <w:pStyle w:val="ListParagraph"/>
              <w:numPr>
                <w:ilvl w:val="0"/>
                <w:numId w:val="29"/>
              </w:numPr>
              <w:rPr>
                <w:bCs/>
                <w:sz w:val="24"/>
                <w:szCs w:val="24"/>
                <w:lang w:val="el-GR"/>
              </w:rPr>
            </w:pPr>
            <w:r w:rsidRPr="00A663B4">
              <w:rPr>
                <w:bCs/>
                <w:sz w:val="24"/>
                <w:szCs w:val="24"/>
                <w:lang w:val="el-GR"/>
              </w:rPr>
              <w:lastRenderedPageBreak/>
              <w:t>Τα εργαστήρια ΔΕΝ υλοποιούνται στο πλαίσιο εκδηλώσεων που επιχορηγεί το Υφυπουργείο Τουρισμού ή οι Περιφερειακές Εταιρείες Τουριστικής Ανάπτυξης</w:t>
            </w:r>
            <w:r>
              <w:rPr>
                <w:bCs/>
                <w:sz w:val="24"/>
                <w:szCs w:val="24"/>
                <w:lang w:val="el-GR"/>
              </w:rPr>
              <w:t>.</w:t>
            </w:r>
          </w:p>
          <w:p w14:paraId="5AE175CE" w14:textId="77777777" w:rsidR="005C7DC3" w:rsidRPr="00D97B9F" w:rsidRDefault="005C7DC3" w:rsidP="005C7DC3">
            <w:pPr>
              <w:rPr>
                <w:bCs/>
              </w:rPr>
            </w:pPr>
          </w:p>
          <w:p w14:paraId="1DB74E53" w14:textId="45018ABE" w:rsidR="005C7DC3" w:rsidRDefault="005C7DC3" w:rsidP="005C7DC3">
            <w:pPr>
              <w:pStyle w:val="ListParagraph"/>
              <w:numPr>
                <w:ilvl w:val="0"/>
                <w:numId w:val="29"/>
              </w:numPr>
              <w:rPr>
                <w:bCs/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  <w:lang w:val="el-GR"/>
              </w:rPr>
              <w:t>Τα άτομα που δηλώνονται ως εκπαιδευτές δεν μετέχουν σε άλλη Αίτηση είτε ως Αιτητές είτε ως Εκπαιδευτές.</w:t>
            </w:r>
          </w:p>
          <w:p w14:paraId="1942C6FC" w14:textId="77777777" w:rsidR="005C7DC3" w:rsidRPr="00D97B9F" w:rsidRDefault="005C7DC3" w:rsidP="005C7DC3">
            <w:pPr>
              <w:rPr>
                <w:bCs/>
              </w:rPr>
            </w:pPr>
          </w:p>
          <w:p w14:paraId="47C66A50" w14:textId="5CC08833" w:rsidR="005C7DC3" w:rsidRDefault="005C7DC3" w:rsidP="005C7DC3">
            <w:pPr>
              <w:pStyle w:val="ListParagraph"/>
              <w:numPr>
                <w:ilvl w:val="0"/>
                <w:numId w:val="29"/>
              </w:num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l-GR"/>
              </w:rPr>
            </w:pPr>
            <w:r w:rsidRPr="0004759D">
              <w:rPr>
                <w:bCs/>
                <w:sz w:val="24"/>
                <w:szCs w:val="24"/>
                <w:lang w:val="el-GR"/>
              </w:rPr>
              <w:t>Δεσμεύομαι ότι θα υλοποιήσω τα εργαστήρια σύμφωνα με τις πρόνοιες της παραγράφου  ΣΤ του Σχεδίου.</w:t>
            </w:r>
          </w:p>
          <w:p w14:paraId="25AA1888" w14:textId="77777777" w:rsidR="005C7DC3" w:rsidRPr="00D97B9F" w:rsidRDefault="005C7DC3" w:rsidP="005C7DC3">
            <w:pPr>
              <w:overflowPunct w:val="0"/>
              <w:jc w:val="both"/>
              <w:textAlignment w:val="baseline"/>
              <w:rPr>
                <w:bCs/>
              </w:rPr>
            </w:pPr>
          </w:p>
          <w:p w14:paraId="02F3C9A7" w14:textId="788A5705" w:rsidR="005C7DC3" w:rsidRDefault="005C7DC3" w:rsidP="005C7DC3">
            <w:pPr>
              <w:pStyle w:val="ListParagraph"/>
              <w:numPr>
                <w:ilvl w:val="0"/>
                <w:numId w:val="29"/>
              </w:num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  <w:lang w:val="el-GR"/>
              </w:rPr>
              <w:t>Σε περίπτωση που η Αίτηση μας επιλεγεί ως υποψήφια για να λάβει χορηγία θα υποβάλω τα έγγραφα της παραγράφου Ζ7.</w:t>
            </w:r>
          </w:p>
          <w:p w14:paraId="2A9A7EA2" w14:textId="77777777" w:rsidR="005C7DC3" w:rsidRPr="00AA2D6B" w:rsidRDefault="005C7DC3" w:rsidP="005C7DC3">
            <w:pPr>
              <w:pStyle w:val="ListParagraph"/>
              <w:rPr>
                <w:bCs/>
                <w:sz w:val="24"/>
                <w:szCs w:val="24"/>
                <w:lang w:val="el-GR"/>
              </w:rPr>
            </w:pPr>
          </w:p>
          <w:p w14:paraId="74D2F0AB" w14:textId="7DD23AEB" w:rsidR="005C7DC3" w:rsidRPr="00677251" w:rsidRDefault="005C7DC3" w:rsidP="005C7DC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426"/>
              </w:tabs>
              <w:jc w:val="both"/>
              <w:rPr>
                <w:spacing w:val="2"/>
                <w:sz w:val="22"/>
                <w:szCs w:val="22"/>
                <w:lang w:val="el-GR"/>
              </w:rPr>
            </w:pPr>
            <w:r>
              <w:rPr>
                <w:spacing w:val="2"/>
                <w:sz w:val="22"/>
                <w:szCs w:val="22"/>
                <w:lang w:val="el-GR"/>
              </w:rPr>
              <w:t xml:space="preserve">Ο χώρος που θα πραγματοποιηθούν τα εργαστήρια ανήκει σε </w:t>
            </w:r>
            <w:r w:rsidRPr="00677251">
              <w:rPr>
                <w:spacing w:val="2"/>
                <w:sz w:val="22"/>
                <w:szCs w:val="22"/>
                <w:lang w:val="el-GR"/>
              </w:rPr>
              <w:t>Κοινότητ</w:t>
            </w:r>
            <w:r>
              <w:rPr>
                <w:spacing w:val="2"/>
                <w:sz w:val="22"/>
                <w:szCs w:val="22"/>
                <w:lang w:val="el-GR"/>
              </w:rPr>
              <w:t>α</w:t>
            </w:r>
            <w:r w:rsidRPr="00677251">
              <w:rPr>
                <w:spacing w:val="2"/>
                <w:sz w:val="22"/>
                <w:szCs w:val="22"/>
                <w:lang w:val="el-GR"/>
              </w:rPr>
              <w:t xml:space="preserve"> / Δήμο,</w:t>
            </w:r>
            <w:r>
              <w:rPr>
                <w:spacing w:val="2"/>
                <w:sz w:val="22"/>
                <w:szCs w:val="22"/>
                <w:lang w:val="el-GR"/>
              </w:rPr>
              <w:t xml:space="preserve"> και παρέχεται δωρεάς (όπου εφαρμόζεται)</w:t>
            </w:r>
            <w:r w:rsidRPr="00677251">
              <w:rPr>
                <w:spacing w:val="2"/>
                <w:sz w:val="22"/>
                <w:szCs w:val="22"/>
                <w:lang w:val="el-GR"/>
              </w:rPr>
              <w:t xml:space="preserve">. </w:t>
            </w:r>
          </w:p>
          <w:p w14:paraId="42E39AD9" w14:textId="77777777" w:rsidR="005C7DC3" w:rsidRPr="00D97B9F" w:rsidRDefault="005C7DC3" w:rsidP="005C7DC3">
            <w:pPr>
              <w:pStyle w:val="ListParagraph"/>
              <w:overflowPunct w:val="0"/>
              <w:ind w:left="360"/>
              <w:jc w:val="both"/>
              <w:textAlignment w:val="baseline"/>
              <w:rPr>
                <w:b/>
                <w:u w:val="single"/>
                <w:lang w:val="el-GR"/>
              </w:rPr>
            </w:pPr>
          </w:p>
        </w:tc>
      </w:tr>
      <w:tr w:rsidR="005C7DC3" w:rsidRPr="00574567" w14:paraId="3C96B74A" w14:textId="77777777" w:rsidTr="00063EA8">
        <w:trPr>
          <w:gridAfter w:val="1"/>
          <w:wAfter w:w="7" w:type="dxa"/>
        </w:trPr>
        <w:tc>
          <w:tcPr>
            <w:tcW w:w="13880" w:type="dxa"/>
            <w:gridSpan w:val="11"/>
            <w:tcBorders>
              <w:bottom w:val="nil"/>
            </w:tcBorders>
            <w:shd w:val="clear" w:color="auto" w:fill="auto"/>
          </w:tcPr>
          <w:p w14:paraId="1A6B15C6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ind w:left="720" w:hanging="720"/>
              <w:jc w:val="both"/>
              <w:textAlignment w:val="baseline"/>
              <w:rPr>
                <w:rFonts w:ascii="Arial" w:hAnsi="Arial" w:cs="Arial"/>
              </w:rPr>
            </w:pPr>
            <w:r w:rsidRPr="00574567">
              <w:rPr>
                <w:rFonts w:ascii="Arial" w:hAnsi="Arial" w:cs="Arial"/>
              </w:rPr>
              <w:lastRenderedPageBreak/>
              <w:t>Δηλώνω ότι τα πιο πάνω στοιχεία είναι ορθά.</w:t>
            </w:r>
          </w:p>
          <w:p w14:paraId="192F09C6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5C7DC3" w:rsidRPr="00574567" w14:paraId="3ACD4076" w14:textId="77777777" w:rsidTr="007D76CE">
        <w:trPr>
          <w:gridAfter w:val="1"/>
          <w:wAfter w:w="7" w:type="dxa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025ADC" w14:textId="4D456A49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574567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4A6FA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574567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5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66A4CD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574567">
              <w:rPr>
                <w:rFonts w:ascii="Arial" w:hAnsi="Arial" w:cs="Arial"/>
              </w:rPr>
              <w:t>…………………</w:t>
            </w:r>
          </w:p>
        </w:tc>
      </w:tr>
      <w:tr w:rsidR="005C7DC3" w:rsidRPr="00574567" w14:paraId="2786219C" w14:textId="77777777" w:rsidTr="007D76CE">
        <w:trPr>
          <w:gridAfter w:val="1"/>
          <w:wAfter w:w="7" w:type="dxa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2ECF99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574567">
              <w:rPr>
                <w:rFonts w:ascii="Arial" w:hAnsi="Arial" w:cs="Arial"/>
              </w:rPr>
              <w:t>Όνομα</w:t>
            </w:r>
          </w:p>
        </w:tc>
        <w:tc>
          <w:tcPr>
            <w:tcW w:w="4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0D86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574567">
              <w:rPr>
                <w:rFonts w:ascii="Arial" w:hAnsi="Arial" w:cs="Arial"/>
              </w:rPr>
              <w:t>Υπογραφή</w:t>
            </w:r>
          </w:p>
        </w:tc>
        <w:tc>
          <w:tcPr>
            <w:tcW w:w="5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16D215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574567">
              <w:rPr>
                <w:rFonts w:ascii="Arial" w:hAnsi="Arial" w:cs="Arial"/>
              </w:rPr>
              <w:t xml:space="preserve">   Ημερομηνία</w:t>
            </w:r>
          </w:p>
        </w:tc>
      </w:tr>
      <w:tr w:rsidR="005C7DC3" w:rsidRPr="00574567" w14:paraId="5146015C" w14:textId="77777777" w:rsidTr="007D76CE">
        <w:trPr>
          <w:gridAfter w:val="1"/>
          <w:wAfter w:w="7" w:type="dxa"/>
        </w:trPr>
        <w:tc>
          <w:tcPr>
            <w:tcW w:w="4106" w:type="dxa"/>
            <w:gridSpan w:val="3"/>
            <w:tcBorders>
              <w:top w:val="nil"/>
              <w:right w:val="single" w:sz="4" w:space="0" w:color="FFFFFF"/>
            </w:tcBorders>
            <w:shd w:val="clear" w:color="auto" w:fill="auto"/>
          </w:tcPr>
          <w:p w14:paraId="5FC41711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6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0B5C644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592" w:type="dxa"/>
            <w:gridSpan w:val="2"/>
            <w:tcBorders>
              <w:top w:val="nil"/>
              <w:left w:val="single" w:sz="4" w:space="0" w:color="FFFFFF"/>
            </w:tcBorders>
            <w:shd w:val="clear" w:color="auto" w:fill="auto"/>
          </w:tcPr>
          <w:p w14:paraId="5883BF12" w14:textId="77777777" w:rsidR="005C7DC3" w:rsidRPr="00574567" w:rsidRDefault="005C7DC3" w:rsidP="005C7DC3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5AF1A57" w14:textId="77777777" w:rsidR="00AC6D91" w:rsidRPr="00574567" w:rsidRDefault="00AC6D91" w:rsidP="006C4CA9">
      <w:pPr>
        <w:spacing w:line="276" w:lineRule="auto"/>
        <w:jc w:val="both"/>
        <w:rPr>
          <w:rFonts w:ascii="Arial" w:hAnsi="Arial" w:cs="Arial"/>
        </w:rPr>
      </w:pPr>
    </w:p>
    <w:p w14:paraId="29922F02" w14:textId="77777777" w:rsidR="00C26548" w:rsidRPr="00574567" w:rsidRDefault="00C26548" w:rsidP="006C4CA9">
      <w:pPr>
        <w:spacing w:line="276" w:lineRule="auto"/>
        <w:jc w:val="both"/>
        <w:rPr>
          <w:rFonts w:ascii="Arial" w:hAnsi="Arial" w:cs="Arial"/>
        </w:rPr>
      </w:pPr>
    </w:p>
    <w:sectPr w:rsidR="00C26548" w:rsidRPr="00574567" w:rsidSect="00105730">
      <w:headerReference w:type="default" r:id="rId7"/>
      <w:footerReference w:type="even" r:id="rId8"/>
      <w:footerReference w:type="default" r:id="rId9"/>
      <w:pgSz w:w="16838" w:h="11906" w:orient="landscape"/>
      <w:pgMar w:top="851" w:right="1474" w:bottom="1276" w:left="1474" w:header="1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8E2B" w14:textId="77777777" w:rsidR="00105730" w:rsidRDefault="00105730">
      <w:r>
        <w:separator/>
      </w:r>
    </w:p>
  </w:endnote>
  <w:endnote w:type="continuationSeparator" w:id="0">
    <w:p w14:paraId="20C0E245" w14:textId="77777777" w:rsidR="00105730" w:rsidRDefault="0010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1E48" w14:textId="77777777" w:rsidR="0071553A" w:rsidRDefault="0071553A" w:rsidP="00F92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09562" w14:textId="77777777" w:rsidR="0071553A" w:rsidRDefault="0071553A" w:rsidP="009F10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77328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00F9C66" w14:textId="1E2C1F2F" w:rsidR="003B6299" w:rsidRDefault="003B6299" w:rsidP="003B6299">
            <w:pPr>
              <w:pStyle w:val="Footer"/>
              <w:framePr w:wrap="around" w:vAnchor="text" w:hAnchor="margin" w:xAlign="right" w:y="1"/>
              <w:jc w:val="center"/>
            </w:pPr>
            <w:r w:rsidRPr="003B6299">
              <w:rPr>
                <w:rFonts w:ascii="Arial" w:hAnsi="Arial" w:cs="Arial"/>
                <w:sz w:val="20"/>
                <w:szCs w:val="20"/>
              </w:rPr>
              <w:t xml:space="preserve">Σελίδα </w:t>
            </w:r>
            <w:r w:rsidRPr="003B62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B629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B62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B629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B62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B6299">
              <w:rPr>
                <w:rFonts w:ascii="Arial" w:hAnsi="Arial" w:cs="Arial"/>
                <w:sz w:val="20"/>
                <w:szCs w:val="20"/>
              </w:rPr>
              <w:t xml:space="preserve"> από </w:t>
            </w:r>
            <w:r w:rsidRPr="003B62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B629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B62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B629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B62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350E2A" w14:textId="77777777" w:rsidR="0071553A" w:rsidRDefault="0071553A" w:rsidP="006C4CA9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F9C6" w14:textId="77777777" w:rsidR="00105730" w:rsidRDefault="00105730">
      <w:r>
        <w:separator/>
      </w:r>
    </w:p>
  </w:footnote>
  <w:footnote w:type="continuationSeparator" w:id="0">
    <w:p w14:paraId="4B8A77DE" w14:textId="77777777" w:rsidR="00105730" w:rsidRDefault="0010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8D9C" w14:textId="75CF22BF" w:rsidR="00057386" w:rsidRDefault="00C15ACF" w:rsidP="00705039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90B7B0" wp14:editId="5EF8472B">
          <wp:simplePos x="0" y="0"/>
          <wp:positionH relativeFrom="page">
            <wp:posOffset>8484235</wp:posOffset>
          </wp:positionH>
          <wp:positionV relativeFrom="paragraph">
            <wp:posOffset>37465</wp:posOffset>
          </wp:positionV>
          <wp:extent cx="1047750" cy="753110"/>
          <wp:effectExtent l="0" t="0" r="0" b="0"/>
          <wp:wrapNone/>
          <wp:docPr id="2140086447" name="Picture 2140086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63" t="23906" r="28806" b="3096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C8F76" w14:textId="3F18C827" w:rsidR="00057386" w:rsidRDefault="00C15ACF" w:rsidP="0051432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E3801B" wp14:editId="1E04F431">
          <wp:simplePos x="0" y="0"/>
          <wp:positionH relativeFrom="margin">
            <wp:posOffset>236220</wp:posOffset>
          </wp:positionH>
          <wp:positionV relativeFrom="paragraph">
            <wp:posOffset>32385</wp:posOffset>
          </wp:positionV>
          <wp:extent cx="545465" cy="635635"/>
          <wp:effectExtent l="0" t="0" r="0" b="0"/>
          <wp:wrapNone/>
          <wp:docPr id="1566502865" name="Picture 1566502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4D2DC" w14:textId="77777777" w:rsidR="003B6299" w:rsidRPr="00574567" w:rsidRDefault="003B6299" w:rsidP="003B6299">
    <w:pPr>
      <w:pStyle w:val="Title"/>
      <w:spacing w:line="360" w:lineRule="auto"/>
      <w:rPr>
        <w:rFonts w:cs="Arial"/>
        <w:szCs w:val="24"/>
        <w:u w:val="single"/>
      </w:rPr>
    </w:pPr>
    <w:r w:rsidRPr="00574567">
      <w:rPr>
        <w:rFonts w:cs="Arial"/>
        <w:szCs w:val="24"/>
        <w:u w:val="single"/>
      </w:rPr>
      <w:t>ΕΝΤΥΠΟ 1</w:t>
    </w:r>
  </w:p>
  <w:p w14:paraId="35683EF3" w14:textId="77777777" w:rsidR="00057386" w:rsidRDefault="00057386" w:rsidP="005143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131"/>
    <w:multiLevelType w:val="hybridMultilevel"/>
    <w:tmpl w:val="7BFA86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C17FF"/>
    <w:multiLevelType w:val="hybridMultilevel"/>
    <w:tmpl w:val="8D9C1744"/>
    <w:lvl w:ilvl="0" w:tplc="614E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4AA4"/>
    <w:multiLevelType w:val="multilevel"/>
    <w:tmpl w:val="573E4B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605538"/>
    <w:multiLevelType w:val="singleLevel"/>
    <w:tmpl w:val="1AF2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8D1448C"/>
    <w:multiLevelType w:val="singleLevel"/>
    <w:tmpl w:val="FE00ED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195F0982"/>
    <w:multiLevelType w:val="multilevel"/>
    <w:tmpl w:val="81A8864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40C0"/>
    <w:multiLevelType w:val="hybridMultilevel"/>
    <w:tmpl w:val="41FA9C3C"/>
    <w:lvl w:ilvl="0" w:tplc="C30AC7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7203A"/>
    <w:multiLevelType w:val="hybridMultilevel"/>
    <w:tmpl w:val="20E67718"/>
    <w:lvl w:ilvl="0" w:tplc="79263FE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6119CC"/>
    <w:multiLevelType w:val="hybridMultilevel"/>
    <w:tmpl w:val="4A2861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A67C4A"/>
    <w:multiLevelType w:val="hybridMultilevel"/>
    <w:tmpl w:val="06042F3E"/>
    <w:lvl w:ilvl="0" w:tplc="A7FCFE9E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7125EC"/>
    <w:multiLevelType w:val="hybridMultilevel"/>
    <w:tmpl w:val="D7C0941C"/>
    <w:lvl w:ilvl="0" w:tplc="33E66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54F37"/>
    <w:multiLevelType w:val="hybridMultilevel"/>
    <w:tmpl w:val="DCE4C6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587925"/>
    <w:multiLevelType w:val="hybridMultilevel"/>
    <w:tmpl w:val="A82C131E"/>
    <w:lvl w:ilvl="0" w:tplc="4A52BF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E527E"/>
    <w:multiLevelType w:val="hybridMultilevel"/>
    <w:tmpl w:val="042C5512"/>
    <w:lvl w:ilvl="0" w:tplc="A7FCFE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41EAD"/>
    <w:multiLevelType w:val="hybridMultilevel"/>
    <w:tmpl w:val="F2FC430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A31714"/>
    <w:multiLevelType w:val="multilevel"/>
    <w:tmpl w:val="0F6AB7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35366BA"/>
    <w:multiLevelType w:val="hybridMultilevel"/>
    <w:tmpl w:val="F228AF38"/>
    <w:lvl w:ilvl="0" w:tplc="A4A4AE0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619FE"/>
    <w:multiLevelType w:val="hybridMultilevel"/>
    <w:tmpl w:val="7BFA86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3775F"/>
    <w:multiLevelType w:val="singleLevel"/>
    <w:tmpl w:val="8F9845B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5DAB43D8"/>
    <w:multiLevelType w:val="hybridMultilevel"/>
    <w:tmpl w:val="9286C5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B6D4A"/>
    <w:multiLevelType w:val="hybridMultilevel"/>
    <w:tmpl w:val="EBB29E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A7D32"/>
    <w:multiLevelType w:val="hybridMultilevel"/>
    <w:tmpl w:val="713ED220"/>
    <w:lvl w:ilvl="0" w:tplc="5CF47C4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64951"/>
    <w:multiLevelType w:val="singleLevel"/>
    <w:tmpl w:val="4A52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49619F"/>
    <w:multiLevelType w:val="singleLevel"/>
    <w:tmpl w:val="4A52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AED1871"/>
    <w:multiLevelType w:val="multilevel"/>
    <w:tmpl w:val="99E2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A87DFE"/>
    <w:multiLevelType w:val="hybridMultilevel"/>
    <w:tmpl w:val="81A88646"/>
    <w:lvl w:ilvl="0" w:tplc="C792E9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77E5E"/>
    <w:multiLevelType w:val="hybridMultilevel"/>
    <w:tmpl w:val="2C1A4A12"/>
    <w:lvl w:ilvl="0" w:tplc="8730D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7FDF5621"/>
    <w:multiLevelType w:val="hybridMultilevel"/>
    <w:tmpl w:val="F3967A22"/>
    <w:lvl w:ilvl="0" w:tplc="A4A4AE0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30713">
    <w:abstractNumId w:val="25"/>
  </w:num>
  <w:num w:numId="2" w16cid:durableId="1821381847">
    <w:abstractNumId w:val="5"/>
  </w:num>
  <w:num w:numId="3" w16cid:durableId="614560160">
    <w:abstractNumId w:val="8"/>
  </w:num>
  <w:num w:numId="4" w16cid:durableId="1295021595">
    <w:abstractNumId w:val="11"/>
  </w:num>
  <w:num w:numId="5" w16cid:durableId="880363190">
    <w:abstractNumId w:val="7"/>
  </w:num>
  <w:num w:numId="6" w16cid:durableId="1736585146">
    <w:abstractNumId w:val="19"/>
  </w:num>
  <w:num w:numId="7" w16cid:durableId="531769107">
    <w:abstractNumId w:val="22"/>
  </w:num>
  <w:num w:numId="8" w16cid:durableId="861430790">
    <w:abstractNumId w:val="23"/>
  </w:num>
  <w:num w:numId="9" w16cid:durableId="75443998">
    <w:abstractNumId w:val="18"/>
  </w:num>
  <w:num w:numId="10" w16cid:durableId="1312632531">
    <w:abstractNumId w:val="3"/>
  </w:num>
  <w:num w:numId="11" w16cid:durableId="468790981">
    <w:abstractNumId w:val="4"/>
  </w:num>
  <w:num w:numId="12" w16cid:durableId="160775766">
    <w:abstractNumId w:val="2"/>
  </w:num>
  <w:num w:numId="13" w16cid:durableId="857086697">
    <w:abstractNumId w:val="15"/>
  </w:num>
  <w:num w:numId="14" w16cid:durableId="357046622">
    <w:abstractNumId w:val="24"/>
  </w:num>
  <w:num w:numId="15" w16cid:durableId="1619989983">
    <w:abstractNumId w:val="9"/>
  </w:num>
  <w:num w:numId="16" w16cid:durableId="1268388568">
    <w:abstractNumId w:val="13"/>
  </w:num>
  <w:num w:numId="17" w16cid:durableId="779684520">
    <w:abstractNumId w:val="26"/>
  </w:num>
  <w:num w:numId="18" w16cid:durableId="2023823339">
    <w:abstractNumId w:val="26"/>
  </w:num>
  <w:num w:numId="19" w16cid:durableId="11191048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6852795">
    <w:abstractNumId w:val="12"/>
  </w:num>
  <w:num w:numId="21" w16cid:durableId="48578998">
    <w:abstractNumId w:val="14"/>
  </w:num>
  <w:num w:numId="22" w16cid:durableId="1011449401">
    <w:abstractNumId w:val="6"/>
  </w:num>
  <w:num w:numId="23" w16cid:durableId="1065253515">
    <w:abstractNumId w:val="0"/>
  </w:num>
  <w:num w:numId="24" w16cid:durableId="2114013771">
    <w:abstractNumId w:val="20"/>
  </w:num>
  <w:num w:numId="25" w16cid:durableId="192772704">
    <w:abstractNumId w:val="27"/>
  </w:num>
  <w:num w:numId="26" w16cid:durableId="1001472623">
    <w:abstractNumId w:val="16"/>
  </w:num>
  <w:num w:numId="27" w16cid:durableId="515190109">
    <w:abstractNumId w:val="1"/>
  </w:num>
  <w:num w:numId="28" w16cid:durableId="854347284">
    <w:abstractNumId w:val="10"/>
  </w:num>
  <w:num w:numId="29" w16cid:durableId="1358895349">
    <w:abstractNumId w:val="17"/>
  </w:num>
  <w:num w:numId="30" w16cid:durableId="8502644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7F"/>
    <w:rsid w:val="00000816"/>
    <w:rsid w:val="00000DE9"/>
    <w:rsid w:val="00001EA2"/>
    <w:rsid w:val="0000674F"/>
    <w:rsid w:val="00006C12"/>
    <w:rsid w:val="000079A9"/>
    <w:rsid w:val="00011831"/>
    <w:rsid w:val="00011ACF"/>
    <w:rsid w:val="00016A00"/>
    <w:rsid w:val="000175E2"/>
    <w:rsid w:val="0001791A"/>
    <w:rsid w:val="00020947"/>
    <w:rsid w:val="00022530"/>
    <w:rsid w:val="00023215"/>
    <w:rsid w:val="00024637"/>
    <w:rsid w:val="0002526B"/>
    <w:rsid w:val="000253DB"/>
    <w:rsid w:val="00035B06"/>
    <w:rsid w:val="00035C9B"/>
    <w:rsid w:val="000440C3"/>
    <w:rsid w:val="00046B48"/>
    <w:rsid w:val="0004759D"/>
    <w:rsid w:val="0005205E"/>
    <w:rsid w:val="0005437B"/>
    <w:rsid w:val="00055C5E"/>
    <w:rsid w:val="00057386"/>
    <w:rsid w:val="00061609"/>
    <w:rsid w:val="000631B8"/>
    <w:rsid w:val="00063EA8"/>
    <w:rsid w:val="00065BE8"/>
    <w:rsid w:val="00066065"/>
    <w:rsid w:val="000664DC"/>
    <w:rsid w:val="00067637"/>
    <w:rsid w:val="000736A2"/>
    <w:rsid w:val="000747B2"/>
    <w:rsid w:val="0007685D"/>
    <w:rsid w:val="00087F16"/>
    <w:rsid w:val="0009403B"/>
    <w:rsid w:val="00096587"/>
    <w:rsid w:val="00097775"/>
    <w:rsid w:val="000A1DAB"/>
    <w:rsid w:val="000A2CE5"/>
    <w:rsid w:val="000A3F56"/>
    <w:rsid w:val="000A56F4"/>
    <w:rsid w:val="000A694C"/>
    <w:rsid w:val="000A7612"/>
    <w:rsid w:val="000B4696"/>
    <w:rsid w:val="000C1876"/>
    <w:rsid w:val="000C2609"/>
    <w:rsid w:val="000C55CB"/>
    <w:rsid w:val="000C5C9D"/>
    <w:rsid w:val="000C5EFE"/>
    <w:rsid w:val="000D3DA6"/>
    <w:rsid w:val="000E0C86"/>
    <w:rsid w:val="000F06FB"/>
    <w:rsid w:val="000F7CE0"/>
    <w:rsid w:val="00100995"/>
    <w:rsid w:val="00103062"/>
    <w:rsid w:val="00105730"/>
    <w:rsid w:val="00107E44"/>
    <w:rsid w:val="001123AE"/>
    <w:rsid w:val="00114088"/>
    <w:rsid w:val="001141E9"/>
    <w:rsid w:val="0011714E"/>
    <w:rsid w:val="00121A7A"/>
    <w:rsid w:val="00131A8B"/>
    <w:rsid w:val="00132D48"/>
    <w:rsid w:val="00133199"/>
    <w:rsid w:val="001346DB"/>
    <w:rsid w:val="00136125"/>
    <w:rsid w:val="0014257C"/>
    <w:rsid w:val="001458A6"/>
    <w:rsid w:val="0014790F"/>
    <w:rsid w:val="00150C4D"/>
    <w:rsid w:val="00156E86"/>
    <w:rsid w:val="001605CF"/>
    <w:rsid w:val="00162EA6"/>
    <w:rsid w:val="00163859"/>
    <w:rsid w:val="00172C1B"/>
    <w:rsid w:val="001740F7"/>
    <w:rsid w:val="00176388"/>
    <w:rsid w:val="001813A8"/>
    <w:rsid w:val="00183415"/>
    <w:rsid w:val="001842C7"/>
    <w:rsid w:val="00186B12"/>
    <w:rsid w:val="00190774"/>
    <w:rsid w:val="00192362"/>
    <w:rsid w:val="00193AFA"/>
    <w:rsid w:val="00195ADA"/>
    <w:rsid w:val="001B197B"/>
    <w:rsid w:val="001B3479"/>
    <w:rsid w:val="001B34BC"/>
    <w:rsid w:val="001B3C62"/>
    <w:rsid w:val="001B7B93"/>
    <w:rsid w:val="001D105B"/>
    <w:rsid w:val="001D1093"/>
    <w:rsid w:val="001D14B5"/>
    <w:rsid w:val="001D192E"/>
    <w:rsid w:val="001D2323"/>
    <w:rsid w:val="001D25DC"/>
    <w:rsid w:val="001D4B4B"/>
    <w:rsid w:val="001D5636"/>
    <w:rsid w:val="001D5E89"/>
    <w:rsid w:val="001E0113"/>
    <w:rsid w:val="001E08CD"/>
    <w:rsid w:val="001E1C0D"/>
    <w:rsid w:val="001E6289"/>
    <w:rsid w:val="001E7399"/>
    <w:rsid w:val="001E7D7D"/>
    <w:rsid w:val="001F03BD"/>
    <w:rsid w:val="001F0A2A"/>
    <w:rsid w:val="001F0AE5"/>
    <w:rsid w:val="001F3691"/>
    <w:rsid w:val="00200C1D"/>
    <w:rsid w:val="002028E3"/>
    <w:rsid w:val="002131E5"/>
    <w:rsid w:val="002152AD"/>
    <w:rsid w:val="00216B0B"/>
    <w:rsid w:val="00216B12"/>
    <w:rsid w:val="002203E2"/>
    <w:rsid w:val="0022168B"/>
    <w:rsid w:val="0023166B"/>
    <w:rsid w:val="00233194"/>
    <w:rsid w:val="0023390D"/>
    <w:rsid w:val="002340C6"/>
    <w:rsid w:val="00237431"/>
    <w:rsid w:val="00243528"/>
    <w:rsid w:val="002444C5"/>
    <w:rsid w:val="00244828"/>
    <w:rsid w:val="00246258"/>
    <w:rsid w:val="00246D73"/>
    <w:rsid w:val="00247457"/>
    <w:rsid w:val="00247AA3"/>
    <w:rsid w:val="00247D57"/>
    <w:rsid w:val="002541BB"/>
    <w:rsid w:val="00255684"/>
    <w:rsid w:val="00257404"/>
    <w:rsid w:val="00270B84"/>
    <w:rsid w:val="0027153B"/>
    <w:rsid w:val="002740C5"/>
    <w:rsid w:val="002761C3"/>
    <w:rsid w:val="00280238"/>
    <w:rsid w:val="00280993"/>
    <w:rsid w:val="00281BA2"/>
    <w:rsid w:val="00296100"/>
    <w:rsid w:val="00296A88"/>
    <w:rsid w:val="002974D6"/>
    <w:rsid w:val="002B04A2"/>
    <w:rsid w:val="002B1720"/>
    <w:rsid w:val="002B656A"/>
    <w:rsid w:val="002B7549"/>
    <w:rsid w:val="002B7F73"/>
    <w:rsid w:val="002C0B38"/>
    <w:rsid w:val="002C232F"/>
    <w:rsid w:val="002C5C17"/>
    <w:rsid w:val="002D17B8"/>
    <w:rsid w:val="002D20FB"/>
    <w:rsid w:val="002D2114"/>
    <w:rsid w:val="002E3E2D"/>
    <w:rsid w:val="002E76E6"/>
    <w:rsid w:val="002F1DB5"/>
    <w:rsid w:val="002F2122"/>
    <w:rsid w:val="002F3EF3"/>
    <w:rsid w:val="002F53EB"/>
    <w:rsid w:val="0030062A"/>
    <w:rsid w:val="00300B91"/>
    <w:rsid w:val="003041DD"/>
    <w:rsid w:val="00307EFB"/>
    <w:rsid w:val="00311B68"/>
    <w:rsid w:val="003126BC"/>
    <w:rsid w:val="00314152"/>
    <w:rsid w:val="00314351"/>
    <w:rsid w:val="00314734"/>
    <w:rsid w:val="003166EB"/>
    <w:rsid w:val="0032179A"/>
    <w:rsid w:val="003226C4"/>
    <w:rsid w:val="00322AEF"/>
    <w:rsid w:val="0032463C"/>
    <w:rsid w:val="00325A4B"/>
    <w:rsid w:val="00330BA9"/>
    <w:rsid w:val="00330C73"/>
    <w:rsid w:val="003319AB"/>
    <w:rsid w:val="00332A98"/>
    <w:rsid w:val="00333193"/>
    <w:rsid w:val="0033395C"/>
    <w:rsid w:val="00335E13"/>
    <w:rsid w:val="00336DB3"/>
    <w:rsid w:val="003401CD"/>
    <w:rsid w:val="0034209A"/>
    <w:rsid w:val="00346DF3"/>
    <w:rsid w:val="00352869"/>
    <w:rsid w:val="00364933"/>
    <w:rsid w:val="00365569"/>
    <w:rsid w:val="00367963"/>
    <w:rsid w:val="00373850"/>
    <w:rsid w:val="00373DDF"/>
    <w:rsid w:val="00374739"/>
    <w:rsid w:val="00375E22"/>
    <w:rsid w:val="00376693"/>
    <w:rsid w:val="00376A16"/>
    <w:rsid w:val="00380F21"/>
    <w:rsid w:val="003816C1"/>
    <w:rsid w:val="00383A2B"/>
    <w:rsid w:val="00387D7A"/>
    <w:rsid w:val="003A0FA4"/>
    <w:rsid w:val="003B3109"/>
    <w:rsid w:val="003B3CBB"/>
    <w:rsid w:val="003B450C"/>
    <w:rsid w:val="003B467C"/>
    <w:rsid w:val="003B6299"/>
    <w:rsid w:val="003B6E1B"/>
    <w:rsid w:val="003C0DA0"/>
    <w:rsid w:val="003C5BFB"/>
    <w:rsid w:val="003D0231"/>
    <w:rsid w:val="003D6BC5"/>
    <w:rsid w:val="003E48EE"/>
    <w:rsid w:val="003E49C0"/>
    <w:rsid w:val="003E64C0"/>
    <w:rsid w:val="003F48BF"/>
    <w:rsid w:val="003F502B"/>
    <w:rsid w:val="00412782"/>
    <w:rsid w:val="00412CDD"/>
    <w:rsid w:val="004147A6"/>
    <w:rsid w:val="004158BA"/>
    <w:rsid w:val="0041615E"/>
    <w:rsid w:val="00416D48"/>
    <w:rsid w:val="004214C6"/>
    <w:rsid w:val="00422E6E"/>
    <w:rsid w:val="00430E85"/>
    <w:rsid w:val="004406E1"/>
    <w:rsid w:val="0044482E"/>
    <w:rsid w:val="00444AD3"/>
    <w:rsid w:val="00444C13"/>
    <w:rsid w:val="004472D1"/>
    <w:rsid w:val="004521F8"/>
    <w:rsid w:val="00452870"/>
    <w:rsid w:val="00453694"/>
    <w:rsid w:val="004575FD"/>
    <w:rsid w:val="00457AFF"/>
    <w:rsid w:val="004627A8"/>
    <w:rsid w:val="00466F27"/>
    <w:rsid w:val="004676C9"/>
    <w:rsid w:val="0047634A"/>
    <w:rsid w:val="00477E20"/>
    <w:rsid w:val="004844A8"/>
    <w:rsid w:val="00484CAB"/>
    <w:rsid w:val="00485D51"/>
    <w:rsid w:val="00496222"/>
    <w:rsid w:val="004A2174"/>
    <w:rsid w:val="004A60D5"/>
    <w:rsid w:val="004A6F04"/>
    <w:rsid w:val="004B073B"/>
    <w:rsid w:val="004B0AFD"/>
    <w:rsid w:val="004B6A23"/>
    <w:rsid w:val="004C0FDB"/>
    <w:rsid w:val="004C54E4"/>
    <w:rsid w:val="004C60A1"/>
    <w:rsid w:val="004C7CEE"/>
    <w:rsid w:val="004C7F2B"/>
    <w:rsid w:val="004D15D3"/>
    <w:rsid w:val="004D1A12"/>
    <w:rsid w:val="004D2D09"/>
    <w:rsid w:val="004D4EC8"/>
    <w:rsid w:val="004E5FB9"/>
    <w:rsid w:val="004F0F9A"/>
    <w:rsid w:val="004F379F"/>
    <w:rsid w:val="004F70D6"/>
    <w:rsid w:val="00505580"/>
    <w:rsid w:val="005067EE"/>
    <w:rsid w:val="00507CE6"/>
    <w:rsid w:val="0051325C"/>
    <w:rsid w:val="00514320"/>
    <w:rsid w:val="00516AEF"/>
    <w:rsid w:val="00523087"/>
    <w:rsid w:val="005328B8"/>
    <w:rsid w:val="005412AA"/>
    <w:rsid w:val="00553DE5"/>
    <w:rsid w:val="0055532F"/>
    <w:rsid w:val="00555C89"/>
    <w:rsid w:val="00560325"/>
    <w:rsid w:val="00560FCE"/>
    <w:rsid w:val="00566555"/>
    <w:rsid w:val="005724A7"/>
    <w:rsid w:val="00574567"/>
    <w:rsid w:val="00580FF9"/>
    <w:rsid w:val="0058419D"/>
    <w:rsid w:val="005879A3"/>
    <w:rsid w:val="00587BE2"/>
    <w:rsid w:val="005900A9"/>
    <w:rsid w:val="005A2867"/>
    <w:rsid w:val="005A28AF"/>
    <w:rsid w:val="005A6911"/>
    <w:rsid w:val="005B3CED"/>
    <w:rsid w:val="005B74AC"/>
    <w:rsid w:val="005C2BCC"/>
    <w:rsid w:val="005C4F35"/>
    <w:rsid w:val="005C6AEE"/>
    <w:rsid w:val="005C7DC3"/>
    <w:rsid w:val="005D15EF"/>
    <w:rsid w:val="005D49C7"/>
    <w:rsid w:val="005D689E"/>
    <w:rsid w:val="005D78A6"/>
    <w:rsid w:val="005D7A45"/>
    <w:rsid w:val="005E24A3"/>
    <w:rsid w:val="005E4B0F"/>
    <w:rsid w:val="005E6863"/>
    <w:rsid w:val="005F08B1"/>
    <w:rsid w:val="005F15C8"/>
    <w:rsid w:val="005F25A4"/>
    <w:rsid w:val="005F2C45"/>
    <w:rsid w:val="005F3966"/>
    <w:rsid w:val="005F4407"/>
    <w:rsid w:val="0060169F"/>
    <w:rsid w:val="00602FF5"/>
    <w:rsid w:val="00604ACD"/>
    <w:rsid w:val="00604CDA"/>
    <w:rsid w:val="0060617F"/>
    <w:rsid w:val="00610981"/>
    <w:rsid w:val="00611CAC"/>
    <w:rsid w:val="00612859"/>
    <w:rsid w:val="0061462C"/>
    <w:rsid w:val="00614C4C"/>
    <w:rsid w:val="006158C7"/>
    <w:rsid w:val="00617CAD"/>
    <w:rsid w:val="00617EC2"/>
    <w:rsid w:val="00620A7F"/>
    <w:rsid w:val="0062288B"/>
    <w:rsid w:val="00625E9F"/>
    <w:rsid w:val="00626689"/>
    <w:rsid w:val="00630185"/>
    <w:rsid w:val="00634B21"/>
    <w:rsid w:val="00640B6F"/>
    <w:rsid w:val="006412B7"/>
    <w:rsid w:val="00641D7E"/>
    <w:rsid w:val="006432FA"/>
    <w:rsid w:val="006540B6"/>
    <w:rsid w:val="00660D31"/>
    <w:rsid w:val="00662A23"/>
    <w:rsid w:val="006640CE"/>
    <w:rsid w:val="006660C2"/>
    <w:rsid w:val="00672A0E"/>
    <w:rsid w:val="00674BB8"/>
    <w:rsid w:val="00680108"/>
    <w:rsid w:val="00683B28"/>
    <w:rsid w:val="006859AD"/>
    <w:rsid w:val="006A2791"/>
    <w:rsid w:val="006A2DFD"/>
    <w:rsid w:val="006A5251"/>
    <w:rsid w:val="006A68FD"/>
    <w:rsid w:val="006A7943"/>
    <w:rsid w:val="006B36D7"/>
    <w:rsid w:val="006B65F7"/>
    <w:rsid w:val="006C1E1A"/>
    <w:rsid w:val="006C4CA9"/>
    <w:rsid w:val="006C722B"/>
    <w:rsid w:val="006D00BF"/>
    <w:rsid w:val="006D3298"/>
    <w:rsid w:val="006D3700"/>
    <w:rsid w:val="006D65CF"/>
    <w:rsid w:val="006D7080"/>
    <w:rsid w:val="006D7452"/>
    <w:rsid w:val="006E417F"/>
    <w:rsid w:val="006E7728"/>
    <w:rsid w:val="006F089F"/>
    <w:rsid w:val="006F22FF"/>
    <w:rsid w:val="00700131"/>
    <w:rsid w:val="00700538"/>
    <w:rsid w:val="00700969"/>
    <w:rsid w:val="00702385"/>
    <w:rsid w:val="00703311"/>
    <w:rsid w:val="00705039"/>
    <w:rsid w:val="00705071"/>
    <w:rsid w:val="007066FC"/>
    <w:rsid w:val="00706700"/>
    <w:rsid w:val="00706F76"/>
    <w:rsid w:val="00711543"/>
    <w:rsid w:val="007143D5"/>
    <w:rsid w:val="0071553A"/>
    <w:rsid w:val="007168B1"/>
    <w:rsid w:val="007203D0"/>
    <w:rsid w:val="00723987"/>
    <w:rsid w:val="00735450"/>
    <w:rsid w:val="00741775"/>
    <w:rsid w:val="00741CEA"/>
    <w:rsid w:val="00743140"/>
    <w:rsid w:val="00744DB6"/>
    <w:rsid w:val="00752765"/>
    <w:rsid w:val="00753179"/>
    <w:rsid w:val="00755AD8"/>
    <w:rsid w:val="00766A78"/>
    <w:rsid w:val="00767007"/>
    <w:rsid w:val="00767BA0"/>
    <w:rsid w:val="00774D50"/>
    <w:rsid w:val="0078196E"/>
    <w:rsid w:val="00784C49"/>
    <w:rsid w:val="00787105"/>
    <w:rsid w:val="00792A25"/>
    <w:rsid w:val="0079499D"/>
    <w:rsid w:val="007978A8"/>
    <w:rsid w:val="007A184A"/>
    <w:rsid w:val="007A188B"/>
    <w:rsid w:val="007A2C02"/>
    <w:rsid w:val="007A4200"/>
    <w:rsid w:val="007B6ABF"/>
    <w:rsid w:val="007B7253"/>
    <w:rsid w:val="007C2A8A"/>
    <w:rsid w:val="007C3A11"/>
    <w:rsid w:val="007D01B5"/>
    <w:rsid w:val="007D0689"/>
    <w:rsid w:val="007D120A"/>
    <w:rsid w:val="007D23A2"/>
    <w:rsid w:val="007D76CE"/>
    <w:rsid w:val="007E29C3"/>
    <w:rsid w:val="007E5AA3"/>
    <w:rsid w:val="007E75B8"/>
    <w:rsid w:val="007F0127"/>
    <w:rsid w:val="007F28B7"/>
    <w:rsid w:val="00801C11"/>
    <w:rsid w:val="00813546"/>
    <w:rsid w:val="00815799"/>
    <w:rsid w:val="00822AD4"/>
    <w:rsid w:val="0082352D"/>
    <w:rsid w:val="00833677"/>
    <w:rsid w:val="00840D7C"/>
    <w:rsid w:val="00845D4C"/>
    <w:rsid w:val="00852E4D"/>
    <w:rsid w:val="0086648B"/>
    <w:rsid w:val="008677C1"/>
    <w:rsid w:val="00873E62"/>
    <w:rsid w:val="0087528B"/>
    <w:rsid w:val="00875900"/>
    <w:rsid w:val="00877036"/>
    <w:rsid w:val="008845B5"/>
    <w:rsid w:val="00885669"/>
    <w:rsid w:val="0089238C"/>
    <w:rsid w:val="00892C05"/>
    <w:rsid w:val="0089661A"/>
    <w:rsid w:val="00897D78"/>
    <w:rsid w:val="008A0384"/>
    <w:rsid w:val="008A0C61"/>
    <w:rsid w:val="008A46C7"/>
    <w:rsid w:val="008A6692"/>
    <w:rsid w:val="008A7033"/>
    <w:rsid w:val="008B1F13"/>
    <w:rsid w:val="008B5A5C"/>
    <w:rsid w:val="008C5604"/>
    <w:rsid w:val="008C70FA"/>
    <w:rsid w:val="008D129F"/>
    <w:rsid w:val="008D515B"/>
    <w:rsid w:val="008D5B30"/>
    <w:rsid w:val="008D66EA"/>
    <w:rsid w:val="008D78CC"/>
    <w:rsid w:val="008E03C5"/>
    <w:rsid w:val="008E0412"/>
    <w:rsid w:val="008E12FD"/>
    <w:rsid w:val="008E3ABE"/>
    <w:rsid w:val="008E4288"/>
    <w:rsid w:val="008E7144"/>
    <w:rsid w:val="008F07DC"/>
    <w:rsid w:val="008F3105"/>
    <w:rsid w:val="008F604C"/>
    <w:rsid w:val="008F72FF"/>
    <w:rsid w:val="009045E5"/>
    <w:rsid w:val="0090492D"/>
    <w:rsid w:val="00905550"/>
    <w:rsid w:val="00906305"/>
    <w:rsid w:val="00906770"/>
    <w:rsid w:val="00913286"/>
    <w:rsid w:val="00915185"/>
    <w:rsid w:val="009252D9"/>
    <w:rsid w:val="009258A8"/>
    <w:rsid w:val="0093113C"/>
    <w:rsid w:val="00932BF5"/>
    <w:rsid w:val="00932CD4"/>
    <w:rsid w:val="00940B6C"/>
    <w:rsid w:val="00942C41"/>
    <w:rsid w:val="0094331B"/>
    <w:rsid w:val="0094471B"/>
    <w:rsid w:val="0095022D"/>
    <w:rsid w:val="00950F57"/>
    <w:rsid w:val="00954930"/>
    <w:rsid w:val="00961F72"/>
    <w:rsid w:val="00963F68"/>
    <w:rsid w:val="0096743F"/>
    <w:rsid w:val="00971EF7"/>
    <w:rsid w:val="00974FF6"/>
    <w:rsid w:val="009835F5"/>
    <w:rsid w:val="00983BEE"/>
    <w:rsid w:val="00984358"/>
    <w:rsid w:val="00984720"/>
    <w:rsid w:val="0098715E"/>
    <w:rsid w:val="009A03F5"/>
    <w:rsid w:val="009A15E2"/>
    <w:rsid w:val="009A59AA"/>
    <w:rsid w:val="009B096D"/>
    <w:rsid w:val="009B1000"/>
    <w:rsid w:val="009B1939"/>
    <w:rsid w:val="009B2588"/>
    <w:rsid w:val="009B2DE9"/>
    <w:rsid w:val="009B4238"/>
    <w:rsid w:val="009B4DDF"/>
    <w:rsid w:val="009B603D"/>
    <w:rsid w:val="009B7A6A"/>
    <w:rsid w:val="009C0074"/>
    <w:rsid w:val="009C120C"/>
    <w:rsid w:val="009C226A"/>
    <w:rsid w:val="009C272E"/>
    <w:rsid w:val="009C4AE9"/>
    <w:rsid w:val="009C4E3F"/>
    <w:rsid w:val="009C515A"/>
    <w:rsid w:val="009C7D53"/>
    <w:rsid w:val="009D0BE2"/>
    <w:rsid w:val="009D1013"/>
    <w:rsid w:val="009D3200"/>
    <w:rsid w:val="009D469C"/>
    <w:rsid w:val="009D5581"/>
    <w:rsid w:val="009D62E3"/>
    <w:rsid w:val="009E31AE"/>
    <w:rsid w:val="009E6C1D"/>
    <w:rsid w:val="009F08E8"/>
    <w:rsid w:val="009F109B"/>
    <w:rsid w:val="00A00799"/>
    <w:rsid w:val="00A00973"/>
    <w:rsid w:val="00A00C70"/>
    <w:rsid w:val="00A010FA"/>
    <w:rsid w:val="00A0131E"/>
    <w:rsid w:val="00A03AC4"/>
    <w:rsid w:val="00A05CE4"/>
    <w:rsid w:val="00A07931"/>
    <w:rsid w:val="00A10A51"/>
    <w:rsid w:val="00A16B60"/>
    <w:rsid w:val="00A16EB1"/>
    <w:rsid w:val="00A1766D"/>
    <w:rsid w:val="00A22BAE"/>
    <w:rsid w:val="00A24A7B"/>
    <w:rsid w:val="00A2574B"/>
    <w:rsid w:val="00A25F34"/>
    <w:rsid w:val="00A3518A"/>
    <w:rsid w:val="00A35843"/>
    <w:rsid w:val="00A47B46"/>
    <w:rsid w:val="00A50871"/>
    <w:rsid w:val="00A51BC4"/>
    <w:rsid w:val="00A55258"/>
    <w:rsid w:val="00A570E0"/>
    <w:rsid w:val="00A579B2"/>
    <w:rsid w:val="00A663B4"/>
    <w:rsid w:val="00A67C4D"/>
    <w:rsid w:val="00A753CD"/>
    <w:rsid w:val="00A77EE6"/>
    <w:rsid w:val="00A81042"/>
    <w:rsid w:val="00A83FF7"/>
    <w:rsid w:val="00A84881"/>
    <w:rsid w:val="00A85A48"/>
    <w:rsid w:val="00A860A2"/>
    <w:rsid w:val="00A86919"/>
    <w:rsid w:val="00A86DAE"/>
    <w:rsid w:val="00A870D9"/>
    <w:rsid w:val="00A94567"/>
    <w:rsid w:val="00A94ED3"/>
    <w:rsid w:val="00A9513E"/>
    <w:rsid w:val="00AA2D6B"/>
    <w:rsid w:val="00AA51D9"/>
    <w:rsid w:val="00AA6DE0"/>
    <w:rsid w:val="00AB1AA0"/>
    <w:rsid w:val="00AB2D3B"/>
    <w:rsid w:val="00AB36C4"/>
    <w:rsid w:val="00AB3F03"/>
    <w:rsid w:val="00AB4171"/>
    <w:rsid w:val="00AB4301"/>
    <w:rsid w:val="00AB4733"/>
    <w:rsid w:val="00AC6D91"/>
    <w:rsid w:val="00AC7E58"/>
    <w:rsid w:val="00AD0C23"/>
    <w:rsid w:val="00AD46B1"/>
    <w:rsid w:val="00AE2740"/>
    <w:rsid w:val="00AE67F4"/>
    <w:rsid w:val="00AF0683"/>
    <w:rsid w:val="00AF2A64"/>
    <w:rsid w:val="00AF441A"/>
    <w:rsid w:val="00AF5A51"/>
    <w:rsid w:val="00AF7F53"/>
    <w:rsid w:val="00B05327"/>
    <w:rsid w:val="00B07E60"/>
    <w:rsid w:val="00B1100C"/>
    <w:rsid w:val="00B144AC"/>
    <w:rsid w:val="00B21D10"/>
    <w:rsid w:val="00B25822"/>
    <w:rsid w:val="00B26DE6"/>
    <w:rsid w:val="00B31D2C"/>
    <w:rsid w:val="00B32001"/>
    <w:rsid w:val="00B358DE"/>
    <w:rsid w:val="00B42000"/>
    <w:rsid w:val="00B434BD"/>
    <w:rsid w:val="00B44357"/>
    <w:rsid w:val="00B47294"/>
    <w:rsid w:val="00B569EE"/>
    <w:rsid w:val="00B66F3B"/>
    <w:rsid w:val="00B71C91"/>
    <w:rsid w:val="00B7290E"/>
    <w:rsid w:val="00B744DB"/>
    <w:rsid w:val="00B766B8"/>
    <w:rsid w:val="00B76B69"/>
    <w:rsid w:val="00B774A1"/>
    <w:rsid w:val="00B80159"/>
    <w:rsid w:val="00B80CB5"/>
    <w:rsid w:val="00B81E91"/>
    <w:rsid w:val="00B87912"/>
    <w:rsid w:val="00B928BB"/>
    <w:rsid w:val="00B93453"/>
    <w:rsid w:val="00B9449A"/>
    <w:rsid w:val="00B97507"/>
    <w:rsid w:val="00BA549E"/>
    <w:rsid w:val="00BA5E2D"/>
    <w:rsid w:val="00BA73F6"/>
    <w:rsid w:val="00BB4078"/>
    <w:rsid w:val="00BB55F3"/>
    <w:rsid w:val="00BB6347"/>
    <w:rsid w:val="00BB6E01"/>
    <w:rsid w:val="00BB7F68"/>
    <w:rsid w:val="00BC2308"/>
    <w:rsid w:val="00BC411C"/>
    <w:rsid w:val="00BC575D"/>
    <w:rsid w:val="00BC67B4"/>
    <w:rsid w:val="00BC727E"/>
    <w:rsid w:val="00BD0883"/>
    <w:rsid w:val="00BD2F57"/>
    <w:rsid w:val="00BE0938"/>
    <w:rsid w:val="00BE2F8C"/>
    <w:rsid w:val="00BE61F1"/>
    <w:rsid w:val="00BE64D5"/>
    <w:rsid w:val="00BF0803"/>
    <w:rsid w:val="00BF1A4F"/>
    <w:rsid w:val="00BF592F"/>
    <w:rsid w:val="00BF7C44"/>
    <w:rsid w:val="00C00109"/>
    <w:rsid w:val="00C01E93"/>
    <w:rsid w:val="00C03658"/>
    <w:rsid w:val="00C03BF7"/>
    <w:rsid w:val="00C0459F"/>
    <w:rsid w:val="00C06B89"/>
    <w:rsid w:val="00C07620"/>
    <w:rsid w:val="00C15ACF"/>
    <w:rsid w:val="00C17D7B"/>
    <w:rsid w:val="00C24FA3"/>
    <w:rsid w:val="00C257B9"/>
    <w:rsid w:val="00C26548"/>
    <w:rsid w:val="00C31E1C"/>
    <w:rsid w:val="00C43350"/>
    <w:rsid w:val="00C501E2"/>
    <w:rsid w:val="00C5297B"/>
    <w:rsid w:val="00C5347F"/>
    <w:rsid w:val="00C541DC"/>
    <w:rsid w:val="00C5446D"/>
    <w:rsid w:val="00C610DA"/>
    <w:rsid w:val="00C623EA"/>
    <w:rsid w:val="00C64EB4"/>
    <w:rsid w:val="00C65386"/>
    <w:rsid w:val="00C80F22"/>
    <w:rsid w:val="00C81246"/>
    <w:rsid w:val="00C86D8D"/>
    <w:rsid w:val="00C87A19"/>
    <w:rsid w:val="00C87A66"/>
    <w:rsid w:val="00CA4850"/>
    <w:rsid w:val="00CA676F"/>
    <w:rsid w:val="00CA6FB3"/>
    <w:rsid w:val="00CA7AC4"/>
    <w:rsid w:val="00CB41E0"/>
    <w:rsid w:val="00CB7877"/>
    <w:rsid w:val="00CC4267"/>
    <w:rsid w:val="00CC4751"/>
    <w:rsid w:val="00CC77EF"/>
    <w:rsid w:val="00CD08BF"/>
    <w:rsid w:val="00CD0BC9"/>
    <w:rsid w:val="00CD1D31"/>
    <w:rsid w:val="00CD29EB"/>
    <w:rsid w:val="00CD44B3"/>
    <w:rsid w:val="00CD4AAC"/>
    <w:rsid w:val="00CD5989"/>
    <w:rsid w:val="00CD7C6D"/>
    <w:rsid w:val="00CE20D2"/>
    <w:rsid w:val="00CE3B51"/>
    <w:rsid w:val="00CE680E"/>
    <w:rsid w:val="00CE73C6"/>
    <w:rsid w:val="00CE7C37"/>
    <w:rsid w:val="00CF0B89"/>
    <w:rsid w:val="00CF218C"/>
    <w:rsid w:val="00CF399C"/>
    <w:rsid w:val="00D0181F"/>
    <w:rsid w:val="00D027DB"/>
    <w:rsid w:val="00D02D30"/>
    <w:rsid w:val="00D07D54"/>
    <w:rsid w:val="00D13AF3"/>
    <w:rsid w:val="00D160D1"/>
    <w:rsid w:val="00D17720"/>
    <w:rsid w:val="00D202A7"/>
    <w:rsid w:val="00D216AE"/>
    <w:rsid w:val="00D21A7F"/>
    <w:rsid w:val="00D23E45"/>
    <w:rsid w:val="00D27336"/>
    <w:rsid w:val="00D27C37"/>
    <w:rsid w:val="00D31AA4"/>
    <w:rsid w:val="00D349DF"/>
    <w:rsid w:val="00D37863"/>
    <w:rsid w:val="00D416B1"/>
    <w:rsid w:val="00D51CB0"/>
    <w:rsid w:val="00D53CAB"/>
    <w:rsid w:val="00D550A6"/>
    <w:rsid w:val="00D6073C"/>
    <w:rsid w:val="00D61ED8"/>
    <w:rsid w:val="00D62653"/>
    <w:rsid w:val="00D634B4"/>
    <w:rsid w:val="00D70A63"/>
    <w:rsid w:val="00D72BD9"/>
    <w:rsid w:val="00D76E9C"/>
    <w:rsid w:val="00D86A1B"/>
    <w:rsid w:val="00D87BAC"/>
    <w:rsid w:val="00D87C4E"/>
    <w:rsid w:val="00D93627"/>
    <w:rsid w:val="00D93E17"/>
    <w:rsid w:val="00D97B9F"/>
    <w:rsid w:val="00DA0674"/>
    <w:rsid w:val="00DA1857"/>
    <w:rsid w:val="00DA39EB"/>
    <w:rsid w:val="00DA6CED"/>
    <w:rsid w:val="00DB1FD8"/>
    <w:rsid w:val="00DB4446"/>
    <w:rsid w:val="00DC2F24"/>
    <w:rsid w:val="00DC3AE5"/>
    <w:rsid w:val="00DC403A"/>
    <w:rsid w:val="00DC4822"/>
    <w:rsid w:val="00DC6820"/>
    <w:rsid w:val="00DC696C"/>
    <w:rsid w:val="00DC6D24"/>
    <w:rsid w:val="00DD0D24"/>
    <w:rsid w:val="00DD378A"/>
    <w:rsid w:val="00DD49CB"/>
    <w:rsid w:val="00DD4AA4"/>
    <w:rsid w:val="00DD4ADF"/>
    <w:rsid w:val="00DD6760"/>
    <w:rsid w:val="00DD7ACF"/>
    <w:rsid w:val="00DE150C"/>
    <w:rsid w:val="00DE1E77"/>
    <w:rsid w:val="00DE5443"/>
    <w:rsid w:val="00DE6364"/>
    <w:rsid w:val="00DF2665"/>
    <w:rsid w:val="00DF40B0"/>
    <w:rsid w:val="00DF579C"/>
    <w:rsid w:val="00E0107A"/>
    <w:rsid w:val="00E0289A"/>
    <w:rsid w:val="00E05F3F"/>
    <w:rsid w:val="00E10E9C"/>
    <w:rsid w:val="00E14D1D"/>
    <w:rsid w:val="00E16F11"/>
    <w:rsid w:val="00E1769B"/>
    <w:rsid w:val="00E20496"/>
    <w:rsid w:val="00E21478"/>
    <w:rsid w:val="00E24BAD"/>
    <w:rsid w:val="00E2721F"/>
    <w:rsid w:val="00E27270"/>
    <w:rsid w:val="00E301F9"/>
    <w:rsid w:val="00E32DEA"/>
    <w:rsid w:val="00E355B3"/>
    <w:rsid w:val="00E4297C"/>
    <w:rsid w:val="00E43D17"/>
    <w:rsid w:val="00E50D35"/>
    <w:rsid w:val="00E55F4D"/>
    <w:rsid w:val="00E62299"/>
    <w:rsid w:val="00E65D49"/>
    <w:rsid w:val="00E7387C"/>
    <w:rsid w:val="00E75544"/>
    <w:rsid w:val="00E80BFE"/>
    <w:rsid w:val="00E82507"/>
    <w:rsid w:val="00E939C3"/>
    <w:rsid w:val="00E94DFC"/>
    <w:rsid w:val="00E97D17"/>
    <w:rsid w:val="00EA002B"/>
    <w:rsid w:val="00EA309C"/>
    <w:rsid w:val="00EA4E81"/>
    <w:rsid w:val="00EA608A"/>
    <w:rsid w:val="00EB0616"/>
    <w:rsid w:val="00EB0BAF"/>
    <w:rsid w:val="00EB57CB"/>
    <w:rsid w:val="00EB58E7"/>
    <w:rsid w:val="00EB5EDC"/>
    <w:rsid w:val="00EC06B3"/>
    <w:rsid w:val="00EC34ED"/>
    <w:rsid w:val="00EC5261"/>
    <w:rsid w:val="00EC6012"/>
    <w:rsid w:val="00EC7BC2"/>
    <w:rsid w:val="00ED03B5"/>
    <w:rsid w:val="00ED39C9"/>
    <w:rsid w:val="00ED5235"/>
    <w:rsid w:val="00EE062A"/>
    <w:rsid w:val="00EE2434"/>
    <w:rsid w:val="00EF573C"/>
    <w:rsid w:val="00EF6BBC"/>
    <w:rsid w:val="00F01E3A"/>
    <w:rsid w:val="00F02F13"/>
    <w:rsid w:val="00F02F89"/>
    <w:rsid w:val="00F11111"/>
    <w:rsid w:val="00F114BC"/>
    <w:rsid w:val="00F135FB"/>
    <w:rsid w:val="00F17165"/>
    <w:rsid w:val="00F20BC4"/>
    <w:rsid w:val="00F228DE"/>
    <w:rsid w:val="00F22CEF"/>
    <w:rsid w:val="00F24256"/>
    <w:rsid w:val="00F246EC"/>
    <w:rsid w:val="00F25386"/>
    <w:rsid w:val="00F2595F"/>
    <w:rsid w:val="00F27B44"/>
    <w:rsid w:val="00F31DE5"/>
    <w:rsid w:val="00F37D24"/>
    <w:rsid w:val="00F40034"/>
    <w:rsid w:val="00F4580C"/>
    <w:rsid w:val="00F52DA7"/>
    <w:rsid w:val="00F53250"/>
    <w:rsid w:val="00F55452"/>
    <w:rsid w:val="00F555C3"/>
    <w:rsid w:val="00F57153"/>
    <w:rsid w:val="00F641FB"/>
    <w:rsid w:val="00F6650A"/>
    <w:rsid w:val="00F671CD"/>
    <w:rsid w:val="00F67F34"/>
    <w:rsid w:val="00F75175"/>
    <w:rsid w:val="00F7686E"/>
    <w:rsid w:val="00F80244"/>
    <w:rsid w:val="00F80989"/>
    <w:rsid w:val="00F82E5D"/>
    <w:rsid w:val="00F82F33"/>
    <w:rsid w:val="00F86B5D"/>
    <w:rsid w:val="00F92A0A"/>
    <w:rsid w:val="00F941B4"/>
    <w:rsid w:val="00F96C68"/>
    <w:rsid w:val="00F9770E"/>
    <w:rsid w:val="00FA54A4"/>
    <w:rsid w:val="00FA6259"/>
    <w:rsid w:val="00FA6A09"/>
    <w:rsid w:val="00FB1C6F"/>
    <w:rsid w:val="00FB2801"/>
    <w:rsid w:val="00FB57A2"/>
    <w:rsid w:val="00FC2BA6"/>
    <w:rsid w:val="00FC7A5C"/>
    <w:rsid w:val="00FD1EB3"/>
    <w:rsid w:val="00FD3306"/>
    <w:rsid w:val="00FD36D5"/>
    <w:rsid w:val="00FD38B5"/>
    <w:rsid w:val="00FD424C"/>
    <w:rsid w:val="00FD4CA7"/>
    <w:rsid w:val="00FE6D5C"/>
    <w:rsid w:val="00FF06C9"/>
    <w:rsid w:val="00FF18C3"/>
    <w:rsid w:val="00FF1D61"/>
    <w:rsid w:val="00FF532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309EFB"/>
  <w15:docId w15:val="{680AC863-5DD8-4F7A-B988-3B74C49C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44DB"/>
    <w:pPr>
      <w:keepNext/>
      <w:ind w:left="1440" w:hanging="720"/>
      <w:jc w:val="both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A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6A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319A"/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character" w:customStyle="1" w:styleId="Heading2Char">
    <w:name w:val="Heading 2 Char"/>
    <w:link w:val="Heading2"/>
    <w:uiPriority w:val="9"/>
    <w:semiHidden/>
    <w:rsid w:val="0041319A"/>
    <w:rPr>
      <w:rFonts w:ascii="Cambria" w:eastAsia="Times New Roman" w:hAnsi="Cambria" w:cs="Times New Roman"/>
      <w:b/>
      <w:bCs/>
      <w:i/>
      <w:iCs/>
      <w:sz w:val="28"/>
      <w:szCs w:val="28"/>
      <w:lang w:val="el-GR" w:eastAsia="el-GR"/>
    </w:rPr>
  </w:style>
  <w:style w:type="character" w:customStyle="1" w:styleId="Heading3Char">
    <w:name w:val="Heading 3 Char"/>
    <w:link w:val="Heading3"/>
    <w:uiPriority w:val="9"/>
    <w:semiHidden/>
    <w:rsid w:val="0041319A"/>
    <w:rPr>
      <w:rFonts w:ascii="Cambria" w:eastAsia="Times New Roman" w:hAnsi="Cambria" w:cs="Times New Roman"/>
      <w:b/>
      <w:bCs/>
      <w:sz w:val="26"/>
      <w:szCs w:val="26"/>
      <w:lang w:val="el-GR" w:eastAsia="el-GR"/>
    </w:rPr>
  </w:style>
  <w:style w:type="paragraph" w:styleId="Title">
    <w:name w:val="Title"/>
    <w:basedOn w:val="Normal"/>
    <w:link w:val="TitleChar"/>
    <w:uiPriority w:val="99"/>
    <w:qFormat/>
    <w:rsid w:val="00B744DB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link w:val="Title"/>
    <w:uiPriority w:val="10"/>
    <w:rsid w:val="0041319A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BodyTextIndent2">
    <w:name w:val="Body Text Indent 2"/>
    <w:basedOn w:val="Normal"/>
    <w:link w:val="BodyTextIndent2Char"/>
    <w:uiPriority w:val="99"/>
    <w:rsid w:val="00B744DB"/>
    <w:pPr>
      <w:ind w:left="1440"/>
      <w:jc w:val="both"/>
    </w:pPr>
    <w:rPr>
      <w:rFonts w:ascii="Arial" w:hAnsi="Arial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41319A"/>
    <w:rPr>
      <w:sz w:val="24"/>
      <w:szCs w:val="24"/>
      <w:lang w:val="el-GR" w:eastAsia="el-GR"/>
    </w:rPr>
  </w:style>
  <w:style w:type="paragraph" w:styleId="BodyTextIndent3">
    <w:name w:val="Body Text Indent 3"/>
    <w:basedOn w:val="Normal"/>
    <w:link w:val="BodyTextIndent3Char"/>
    <w:uiPriority w:val="99"/>
    <w:rsid w:val="00B744DB"/>
    <w:pPr>
      <w:ind w:left="720" w:hanging="720"/>
      <w:jc w:val="both"/>
    </w:pPr>
    <w:rPr>
      <w:rFonts w:ascii="Arial" w:hAnsi="Arial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41319A"/>
    <w:rPr>
      <w:sz w:val="16"/>
      <w:szCs w:val="16"/>
      <w:lang w:val="el-GR" w:eastAsia="el-GR"/>
    </w:rPr>
  </w:style>
  <w:style w:type="paragraph" w:styleId="BodyTextIndent">
    <w:name w:val="Body Text Indent"/>
    <w:basedOn w:val="Normal"/>
    <w:link w:val="BodyTextIndentChar"/>
    <w:uiPriority w:val="99"/>
    <w:rsid w:val="005C6A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1319A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7F28B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1319A"/>
    <w:rPr>
      <w:sz w:val="24"/>
      <w:szCs w:val="24"/>
      <w:lang w:val="el-GR" w:eastAsia="el-GR"/>
    </w:rPr>
  </w:style>
  <w:style w:type="character" w:styleId="PageNumber">
    <w:name w:val="page number"/>
    <w:uiPriority w:val="99"/>
    <w:rsid w:val="007F28B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641F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1319A"/>
    <w:rPr>
      <w:sz w:val="24"/>
      <w:szCs w:val="24"/>
      <w:lang w:val="el-GR" w:eastAsia="el-GR"/>
    </w:rPr>
  </w:style>
  <w:style w:type="table" w:styleId="TableGrid">
    <w:name w:val="Table Grid"/>
    <w:basedOn w:val="TableNormal"/>
    <w:uiPriority w:val="99"/>
    <w:rsid w:val="00F641FB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">
    <w:name w:val="Char Char1 Char Char Char Char Char Char Char Char Char Char"/>
    <w:basedOn w:val="Normal"/>
    <w:uiPriority w:val="99"/>
    <w:rsid w:val="00F64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Óþìá êåéìÝíïõ"/>
    <w:basedOn w:val="Normal"/>
    <w:uiPriority w:val="99"/>
    <w:rsid w:val="00F641FB"/>
    <w:pPr>
      <w:widowControl w:val="0"/>
      <w:spacing w:line="360" w:lineRule="auto"/>
      <w:jc w:val="both"/>
    </w:pPr>
    <w:rPr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32A9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143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14320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F3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E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F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2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928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ΕΠΕΙΓΟΝ</vt:lpstr>
    </vt:vector>
  </TitlesOfParts>
  <Company>Hewlett-Packard Company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ΕΠΕΙΓΟΝ</dc:title>
  <dc:subject/>
  <dc:creator>Vakis</dc:creator>
  <cp:keywords/>
  <cp:lastModifiedBy>Angeliki Phytidou</cp:lastModifiedBy>
  <cp:revision>76</cp:revision>
  <cp:lastPrinted>2023-11-09T07:45:00Z</cp:lastPrinted>
  <dcterms:created xsi:type="dcterms:W3CDTF">2023-11-07T09:48:00Z</dcterms:created>
  <dcterms:modified xsi:type="dcterms:W3CDTF">2024-03-29T10:12:00Z</dcterms:modified>
</cp:coreProperties>
</file>